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22" w:rsidRDefault="00466322" w:rsidP="00466322">
      <w:pPr>
        <w:rPr>
          <w:lang w:bidi="ar-JO"/>
        </w:rPr>
      </w:pPr>
    </w:p>
    <w:tbl>
      <w:tblPr>
        <w:tblStyle w:val="TableGrid"/>
        <w:bidiVisual/>
        <w:tblW w:w="0" w:type="auto"/>
        <w:tblInd w:w="0" w:type="dxa"/>
        <w:tblLook w:val="01E0" w:firstRow="1" w:lastRow="1" w:firstColumn="1" w:lastColumn="1" w:noHBand="0" w:noVBand="0"/>
      </w:tblPr>
      <w:tblGrid>
        <w:gridCol w:w="5425"/>
        <w:gridCol w:w="4995"/>
      </w:tblGrid>
      <w:tr w:rsidR="00466322" w:rsidRPr="00386C7D" w:rsidTr="0099057D">
        <w:tc>
          <w:tcPr>
            <w:tcW w:w="5425" w:type="dxa"/>
          </w:tcPr>
          <w:p w:rsidR="00466322" w:rsidRPr="00882EB3" w:rsidRDefault="00466322" w:rsidP="0099057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882EB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وزارة التربية و التعليم</w:t>
            </w:r>
          </w:p>
        </w:tc>
        <w:tc>
          <w:tcPr>
            <w:tcW w:w="4995" w:type="dxa"/>
          </w:tcPr>
          <w:p w:rsidR="00466322" w:rsidRPr="00882EB3" w:rsidRDefault="00466322" w:rsidP="0099057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882EB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إجراء الجودة</w:t>
            </w:r>
          </w:p>
        </w:tc>
      </w:tr>
      <w:tr w:rsidR="00466322" w:rsidRPr="00386C7D" w:rsidTr="0099057D">
        <w:tc>
          <w:tcPr>
            <w:tcW w:w="5425" w:type="dxa"/>
          </w:tcPr>
          <w:p w:rsidR="00466322" w:rsidRPr="00882EB3" w:rsidRDefault="00466322" w:rsidP="0099057D">
            <w:pPr>
              <w:rPr>
                <w:rFonts w:ascii="Arial" w:hAnsi="Arial" w:cs="Arial"/>
                <w:b/>
                <w:bCs/>
                <w:sz w:val="28"/>
                <w:szCs w:val="28"/>
                <w:lang w:bidi="ar-SY"/>
              </w:rPr>
            </w:pPr>
            <w:r w:rsidRPr="00882EB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رقم الوثيقة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 xml:space="preserve"> 50-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PM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 w:rsidRPr="00882EB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 إصدار</w:t>
            </w:r>
            <w:r w:rsidRPr="00882EB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SY"/>
              </w:rPr>
              <w:t>6/1</w:t>
            </w:r>
          </w:p>
        </w:tc>
        <w:tc>
          <w:tcPr>
            <w:tcW w:w="4995" w:type="dxa"/>
          </w:tcPr>
          <w:p w:rsidR="00466322" w:rsidRPr="00882EB3" w:rsidRDefault="00466322" w:rsidP="0099057D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اعتماد مدير الإدارة</w:t>
            </w:r>
            <w:r w:rsidRPr="00882EB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</w:tr>
      <w:tr w:rsidR="00466322" w:rsidRPr="00386C7D" w:rsidTr="0099057D">
        <w:tc>
          <w:tcPr>
            <w:tcW w:w="5425" w:type="dxa"/>
          </w:tcPr>
          <w:p w:rsidR="00466322" w:rsidRPr="00882EB3" w:rsidRDefault="00466322" w:rsidP="0099057D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882EB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:   01/09/2015          صفحة</w:t>
            </w:r>
            <w:r w:rsidRPr="00882EB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1/1</w:t>
            </w:r>
          </w:p>
        </w:tc>
        <w:tc>
          <w:tcPr>
            <w:tcW w:w="4995" w:type="dxa"/>
          </w:tcPr>
          <w:p w:rsidR="00466322" w:rsidRPr="00882EB3" w:rsidRDefault="00466322" w:rsidP="0099057D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اعتماد مدير المديرية</w:t>
            </w:r>
            <w:r w:rsidRPr="00882EB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</w:tr>
      <w:tr w:rsidR="00466322" w:rsidRPr="00386C7D" w:rsidTr="0099057D">
        <w:tc>
          <w:tcPr>
            <w:tcW w:w="5425" w:type="dxa"/>
          </w:tcPr>
          <w:p w:rsidR="00466322" w:rsidRPr="00882EB3" w:rsidRDefault="00466322" w:rsidP="0099057D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882EB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العنوان : ضبط العمليات في قسم صيانة الأجهزة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4995" w:type="dxa"/>
          </w:tcPr>
          <w:p w:rsidR="00466322" w:rsidRPr="00882EB3" w:rsidRDefault="00466322" w:rsidP="0099057D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882EB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اعتماد ممثل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الجودة</w:t>
            </w:r>
            <w:r w:rsidRPr="00882EB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</w:tr>
    </w:tbl>
    <w:p w:rsidR="00466322" w:rsidRPr="00C67A60" w:rsidRDefault="00466322" w:rsidP="00466322">
      <w:pPr>
        <w:rPr>
          <w:rFonts w:cs="Traditional Arabic"/>
          <w:b/>
          <w:bCs/>
          <w:sz w:val="10"/>
          <w:szCs w:val="10"/>
          <w:rtl/>
          <w:lang w:bidi="ar-JO"/>
        </w:rPr>
      </w:pPr>
    </w:p>
    <w:tbl>
      <w:tblPr>
        <w:tblStyle w:val="TableGrid"/>
        <w:bidiVisual/>
        <w:tblW w:w="0" w:type="auto"/>
        <w:tblInd w:w="0" w:type="dxa"/>
        <w:tblLook w:val="01E0" w:firstRow="1" w:lastRow="1" w:firstColumn="1" w:lastColumn="1" w:noHBand="0" w:noVBand="0"/>
      </w:tblPr>
      <w:tblGrid>
        <w:gridCol w:w="10420"/>
      </w:tblGrid>
      <w:tr w:rsidR="00466322" w:rsidRPr="003239B5" w:rsidTr="0099057D">
        <w:tc>
          <w:tcPr>
            <w:tcW w:w="10420" w:type="dxa"/>
          </w:tcPr>
          <w:p w:rsidR="00466322" w:rsidRPr="00B47D62" w:rsidRDefault="00466322" w:rsidP="0099057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B47D62">
              <w:rPr>
                <w:rFonts w:ascii="Arial" w:hAnsi="Arial" w:cs="Arial"/>
                <w:b/>
                <w:bCs/>
                <w:sz w:val="20"/>
                <w:szCs w:val="20"/>
                <w:u w:val="single"/>
                <w:rtl/>
                <w:lang w:bidi="ar-JO"/>
              </w:rPr>
              <w:t>ينطلق القسم في عمله من خلال المدخلات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و الضوابط التالية</w:t>
            </w:r>
            <w:r w:rsidRPr="00B47D62">
              <w:rPr>
                <w:rFonts w:ascii="Arial" w:hAnsi="Arial" w:cs="Arial"/>
                <w:b/>
                <w:bCs/>
                <w:sz w:val="20"/>
                <w:szCs w:val="20"/>
                <w:u w:val="single"/>
                <w:rtl/>
                <w:lang w:bidi="ar-JO"/>
              </w:rPr>
              <w:t>:</w:t>
            </w:r>
          </w:p>
          <w:p w:rsidR="00466322" w:rsidRPr="00174DA8" w:rsidRDefault="00466322" w:rsidP="00466322">
            <w:pPr>
              <w:numPr>
                <w:ilvl w:val="0"/>
                <w:numId w:val="4"/>
              </w:numPr>
              <w:tabs>
                <w:tab w:val="clear" w:pos="720"/>
              </w:tabs>
              <w:ind w:left="214" w:hanging="180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174DA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الموازنة السنوية للقسم</w:t>
            </w:r>
          </w:p>
          <w:p w:rsidR="00466322" w:rsidRPr="00174DA8" w:rsidRDefault="00466322" w:rsidP="00466322">
            <w:pPr>
              <w:numPr>
                <w:ilvl w:val="0"/>
                <w:numId w:val="4"/>
              </w:numPr>
              <w:tabs>
                <w:tab w:val="clear" w:pos="720"/>
              </w:tabs>
              <w:ind w:left="214" w:hanging="180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174DA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الخطة السنوية للقسم </w:t>
            </w:r>
            <w:r w:rsidRPr="004215F5"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  <w:t>(</w:t>
            </w:r>
            <w:r w:rsidRPr="004215F5">
              <w:rPr>
                <w:rFonts w:ascii="Arial" w:hAnsi="Arial" w:cs="Arial"/>
                <w:b/>
                <w:bCs/>
                <w:sz w:val="16"/>
                <w:szCs w:val="16"/>
                <w:lang w:bidi="ar-JO"/>
              </w:rPr>
              <w:t>QF12 -1</w:t>
            </w:r>
            <w:r w:rsidRPr="004215F5"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  <w:t>)</w:t>
            </w:r>
          </w:p>
          <w:p w:rsidR="00466322" w:rsidRPr="00EE2457" w:rsidRDefault="00466322" w:rsidP="00466322">
            <w:pPr>
              <w:numPr>
                <w:ilvl w:val="0"/>
                <w:numId w:val="4"/>
              </w:numPr>
              <w:tabs>
                <w:tab w:val="clear" w:pos="720"/>
              </w:tabs>
              <w:ind w:left="214" w:hanging="180"/>
              <w:jc w:val="lowKashida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174DA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جدول احتياجات</w:t>
            </w:r>
            <w: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(</w:t>
            </w:r>
            <w:r w:rsidRPr="00174DA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الأجهزة والمعدات</w:t>
            </w:r>
            <w: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والأعمال الكهربائية والصحية)</w:t>
            </w:r>
            <w:r w:rsidRPr="00174DA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في مشاغل مدارس التعليم المهني للصيانة وفق </w:t>
            </w:r>
            <w:r w:rsidRPr="00174DA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نموذج </w:t>
            </w:r>
            <w:r w:rsidRPr="004215F5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(</w:t>
            </w:r>
            <w:r w:rsidRPr="004215F5"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  <w:t>QF50-8</w:t>
            </w:r>
            <w:r w:rsidRPr="004215F5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)</w:t>
            </w:r>
          </w:p>
        </w:tc>
      </w:tr>
    </w:tbl>
    <w:p w:rsidR="00466322" w:rsidRDefault="00466322" w:rsidP="00466322">
      <w:pPr>
        <w:rPr>
          <w:rFonts w:cs="Traditional Arabic"/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139065</wp:posOffset>
                </wp:positionV>
                <wp:extent cx="2287905" cy="1617345"/>
                <wp:effectExtent l="9525" t="5080" r="7620" b="635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7905" cy="161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322" w:rsidRDefault="00466322" w:rsidP="00466322">
                            <w:pPr>
                              <w:jc w:val="lowKashida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SY"/>
                              </w:rPr>
                            </w:pPr>
                          </w:p>
                          <w:p w:rsidR="00466322" w:rsidRPr="00CA336E" w:rsidRDefault="00466322" w:rsidP="00466322">
                            <w:pPr>
                              <w:ind w:left="230" w:hanging="180"/>
                              <w:jc w:val="lowKashida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</w:pPr>
                          </w:p>
                          <w:p w:rsidR="00466322" w:rsidRDefault="00466322" w:rsidP="00466322">
                            <w:pPr>
                              <w:numPr>
                                <w:ilvl w:val="0"/>
                                <w:numId w:val="8"/>
                              </w:numPr>
                              <w:ind w:left="230" w:hanging="18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تحديد أسماء حاملي السلف الخاص بالسلفة المعينة لـ (رؤساء أقسام التعليم المهني ومدراء المدارس ) من خلال اخذ الأسماء من قسم العلاقات المهنية والمعلومات لتخصيص سلف المدارس المهنية  لتنفيذ أعمال </w:t>
                            </w:r>
                            <w:r w:rsidRPr="00DE7F5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>الصيانة في المدارس المعنية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>, نموذج 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bidi="ar-JO"/>
                              </w:rPr>
                              <w:t>QF50-9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>).</w:t>
                            </w:r>
                          </w:p>
                          <w:p w:rsidR="00466322" w:rsidRPr="00285299" w:rsidRDefault="00466322" w:rsidP="00466322">
                            <w:pPr>
                              <w:numPr>
                                <w:ilvl w:val="0"/>
                                <w:numId w:val="8"/>
                              </w:numPr>
                              <w:ind w:left="230" w:hanging="180"/>
                              <w:jc w:val="lowKashida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>تخصيص مخصصات مالية لتنفيذ أعمال الصيانة</w:t>
                            </w:r>
                            <w:r w:rsidRPr="009C1AD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>الضرورية و الطارئة</w:t>
                            </w:r>
                            <w:r w:rsidRPr="00935EC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>حسب</w:t>
                            </w:r>
                            <w:r w:rsidRPr="00412E2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 احتياجا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>ت المدارس المهنية بموجب كتب رسمية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SY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left:0;text-align:left;margin-left:-9.55pt;margin-top:10.95pt;width:180.15pt;height:1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">
                <v:textbox>
                  <w:txbxContent>
                    <w:p w:rsidR="00466322" w:rsidRDefault="00466322" w:rsidP="00466322">
                      <w:pPr>
                        <w:jc w:val="lowKashida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SY"/>
                        </w:rPr>
                      </w:pPr>
                    </w:p>
                    <w:p w:rsidR="00466322" w:rsidRPr="00CA336E" w:rsidRDefault="00466322" w:rsidP="00466322">
                      <w:pPr>
                        <w:ind w:left="230" w:hanging="180"/>
                        <w:jc w:val="lowKashida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</w:pPr>
                    </w:p>
                    <w:p w:rsidR="00466322" w:rsidRDefault="00466322" w:rsidP="00466322">
                      <w:pPr>
                        <w:numPr>
                          <w:ilvl w:val="0"/>
                          <w:numId w:val="8"/>
                        </w:numPr>
                        <w:ind w:left="230" w:hanging="18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 xml:space="preserve">تحديد أسماء حاملي السلف الخاص بالسلفة المعينة لـ (رؤساء أقسام التعليم المهني ومدراء المدارس ) من خلال اخذ الأسماء من قسم العلاقات المهنية والمعلومات لتخصيص سلف المدارس المهنية  لتنفيذ أعمال </w:t>
                      </w:r>
                      <w:r w:rsidRPr="00DE7F5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>الصيانة في المدارس المعنية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>, نموذج (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bidi="ar-JO"/>
                        </w:rPr>
                        <w:t>QF50-9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>).</w:t>
                      </w:r>
                    </w:p>
                    <w:p w:rsidR="00466322" w:rsidRPr="00285299" w:rsidRDefault="00466322" w:rsidP="00466322">
                      <w:pPr>
                        <w:numPr>
                          <w:ilvl w:val="0"/>
                          <w:numId w:val="8"/>
                        </w:numPr>
                        <w:ind w:left="230" w:hanging="180"/>
                        <w:jc w:val="lowKashida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SY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>تخصيص مخصصات مالية لتنفيذ أعمال الصيانة</w:t>
                      </w:r>
                      <w:r w:rsidRPr="009C1AD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>الضرورية و الطارئة</w:t>
                      </w:r>
                      <w:r w:rsidRPr="00935EC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>حسب</w:t>
                      </w:r>
                      <w:r w:rsidRPr="00412E2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 xml:space="preserve"> احتياجا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>ت المدارس المهنية بموجب كتب رسمية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SY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138430</wp:posOffset>
                </wp:positionV>
                <wp:extent cx="1783715" cy="2904490"/>
                <wp:effectExtent l="7620" t="13970" r="8890" b="571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715" cy="290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322" w:rsidRDefault="00466322" w:rsidP="00466322">
                            <w:pPr>
                              <w:jc w:val="lowKashida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>حصر</w:t>
                            </w:r>
                            <w:r w:rsidRPr="00412E2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>ا</w:t>
                            </w:r>
                            <w:r w:rsidRPr="00412E2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>حتياجات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 مدارس التعليم المهني</w:t>
                            </w:r>
                            <w:r w:rsidRPr="00412E2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>لأعمال الصيانة من خلال:</w:t>
                            </w:r>
                          </w:p>
                          <w:p w:rsidR="00466322" w:rsidRDefault="00466322" w:rsidP="00466322">
                            <w:pPr>
                              <w:numPr>
                                <w:ilvl w:val="0"/>
                                <w:numId w:val="5"/>
                              </w:numPr>
                              <w:ind w:left="74" w:hanging="90"/>
                              <w:jc w:val="lowKashida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SY"/>
                              </w:rPr>
                            </w:pPr>
                            <w:r w:rsidRPr="007F68A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جدول احتياجات الأجهزة والمعدات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>و</w:t>
                            </w:r>
                            <w:r w:rsidRPr="0035199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الأعمال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الكهربائية والصحية </w:t>
                            </w:r>
                            <w:r w:rsidRPr="007F68A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>في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 مشاغل</w:t>
                            </w:r>
                            <w:r w:rsidRPr="007F68A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 مدارس التعليم المهني للصيانة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>،</w:t>
                            </w:r>
                            <w:r w:rsidRPr="007F68A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 نموذج </w:t>
                            </w:r>
                            <w:r w:rsidRPr="004215F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JO"/>
                              </w:rPr>
                              <w:t>(</w:t>
                            </w:r>
                            <w:r w:rsidRPr="004215F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JO"/>
                              </w:rPr>
                              <w:t>(QF50-8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>، و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SY"/>
                              </w:rPr>
                              <w:t>الذي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 يتم تعميمه على مدارس التعليم المهني </w:t>
                            </w:r>
                            <w:r w:rsidRPr="00412E2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SY"/>
                              </w:rPr>
                              <w:t>التابعة لمديريات التربية والتعليم لتعبئت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SY"/>
                              </w:rPr>
                              <w:t>ه</w:t>
                            </w:r>
                            <w:r w:rsidRPr="00412E2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SY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SY"/>
                              </w:rPr>
                              <w:t>حسب</w:t>
                            </w:r>
                            <w:r w:rsidRPr="00412E2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SY"/>
                              </w:rPr>
                              <w:t xml:space="preserve"> احتياجاتهم من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SY"/>
                              </w:rPr>
                              <w:t>ال</w:t>
                            </w:r>
                            <w:r w:rsidRPr="00412E2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SY"/>
                              </w:rPr>
                              <w:t xml:space="preserve">صيانة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SY"/>
                              </w:rPr>
                              <w:t xml:space="preserve">مع </w:t>
                            </w:r>
                            <w:r w:rsidRPr="00412E2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SY"/>
                              </w:rPr>
                              <w:t>حساب الكلفة التقديرية اللازمة للقيام بأعمال</w:t>
                            </w:r>
                            <w:r w:rsidRPr="00412E2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Pr="00AB590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SY"/>
                              </w:rPr>
                              <w:t>الصيانة المطلوبة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SY"/>
                              </w:rPr>
                              <w:t>.</w:t>
                            </w:r>
                          </w:p>
                          <w:p w:rsidR="00466322" w:rsidRPr="00537921" w:rsidRDefault="00466322" w:rsidP="00466322">
                            <w:pPr>
                              <w:ind w:left="74" w:hanging="90"/>
                              <w:jc w:val="lowKashida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SY"/>
                              </w:rPr>
                            </w:pPr>
                          </w:p>
                          <w:p w:rsidR="00466322" w:rsidRDefault="00466322" w:rsidP="00466322">
                            <w:pPr>
                              <w:numPr>
                                <w:ilvl w:val="0"/>
                                <w:numId w:val="5"/>
                              </w:numPr>
                              <w:ind w:left="74" w:hanging="90"/>
                              <w:jc w:val="lowKashida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SY"/>
                              </w:rPr>
                              <w:t>حصر طلبات الصيانة الضرورية و الطارئة الواردة من مديريات التربية و التعليم بموجب كتب رسمية.</w:t>
                            </w:r>
                          </w:p>
                          <w:p w:rsidR="00466322" w:rsidRDefault="00466322" w:rsidP="00466322">
                            <w:pPr>
                              <w:ind w:left="74" w:hanging="90"/>
                              <w:jc w:val="lowKashida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SY"/>
                              </w:rPr>
                            </w:pPr>
                          </w:p>
                          <w:p w:rsidR="00466322" w:rsidRDefault="00466322" w:rsidP="00466322">
                            <w:pPr>
                              <w:numPr>
                                <w:ilvl w:val="0"/>
                                <w:numId w:val="5"/>
                              </w:numPr>
                              <w:ind w:left="74" w:hanging="90"/>
                              <w:jc w:val="lowKashida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bidi="ar-SY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SY"/>
                              </w:rPr>
                              <w:t xml:space="preserve">تقارير الزيارات الميدانية من قبل أعضاء قسم الصيانة و أقسام مديرية الخدمات المهنية ومديرية التعليم المهني.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7" style="position:absolute;left:0;text-align:left;margin-left:370.55pt;margin-top:10.9pt;width:140.45pt;height:22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">
                <v:textbox>
                  <w:txbxContent>
                    <w:p w:rsidR="00466322" w:rsidRDefault="00466322" w:rsidP="00466322">
                      <w:pPr>
                        <w:jc w:val="lowKashida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>حصر</w:t>
                      </w:r>
                      <w:r w:rsidRPr="00412E2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>ا</w:t>
                      </w:r>
                      <w:r w:rsidRPr="00412E2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>حتياجات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 xml:space="preserve"> مدارس التعليم المهني</w:t>
                      </w:r>
                      <w:r w:rsidRPr="00412E2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>لأعمال الصيانة من خلال:</w:t>
                      </w:r>
                    </w:p>
                    <w:p w:rsidR="00466322" w:rsidRDefault="00466322" w:rsidP="00466322">
                      <w:pPr>
                        <w:numPr>
                          <w:ilvl w:val="0"/>
                          <w:numId w:val="5"/>
                        </w:numPr>
                        <w:ind w:left="74" w:hanging="90"/>
                        <w:jc w:val="lowKashida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SY"/>
                        </w:rPr>
                      </w:pPr>
                      <w:r w:rsidRPr="007F68A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 xml:space="preserve">جدول احتياجات الأجهزة والمعدات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>و</w:t>
                      </w:r>
                      <w:r w:rsidRPr="0035199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 xml:space="preserve">الأعمال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 xml:space="preserve">الكهربائية والصحية </w:t>
                      </w:r>
                      <w:r w:rsidRPr="007F68A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>في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 xml:space="preserve"> مشاغل</w:t>
                      </w:r>
                      <w:r w:rsidRPr="007F68A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 xml:space="preserve"> مدارس التعليم المهني للصيانة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>،</w:t>
                      </w:r>
                      <w:r w:rsidRPr="007F68A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 xml:space="preserve"> نموذج </w:t>
                      </w:r>
                      <w:r w:rsidRPr="004215F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rtl/>
                          <w:lang w:bidi="ar-JO"/>
                        </w:rPr>
                        <w:t>(</w:t>
                      </w:r>
                      <w:r w:rsidRPr="004215F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JO"/>
                        </w:rPr>
                        <w:t>(QF50-8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>، و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SY"/>
                        </w:rPr>
                        <w:t>الذي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 xml:space="preserve"> يتم تعميمه على مدارس التعليم المهني </w:t>
                      </w:r>
                      <w:r w:rsidRPr="00412E2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SY"/>
                        </w:rPr>
                        <w:t>التابعة لمديريات التربية والتعليم لتعبئت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SY"/>
                        </w:rPr>
                        <w:t>ه</w:t>
                      </w:r>
                      <w:r w:rsidRPr="00412E2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SY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SY"/>
                        </w:rPr>
                        <w:t>حسب</w:t>
                      </w:r>
                      <w:r w:rsidRPr="00412E2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SY"/>
                        </w:rPr>
                        <w:t xml:space="preserve"> احتياجاتهم من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SY"/>
                        </w:rPr>
                        <w:t>ال</w:t>
                      </w:r>
                      <w:r w:rsidRPr="00412E2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SY"/>
                        </w:rPr>
                        <w:t xml:space="preserve">صيانة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SY"/>
                        </w:rPr>
                        <w:t xml:space="preserve">مع </w:t>
                      </w:r>
                      <w:r w:rsidRPr="00412E2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SY"/>
                        </w:rPr>
                        <w:t>حساب الكلفة التقديرية اللازمة للقيام بأعمال</w:t>
                      </w:r>
                      <w:r w:rsidRPr="00412E2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  <w:lang w:bidi="ar-SY"/>
                        </w:rPr>
                        <w:t xml:space="preserve"> </w:t>
                      </w:r>
                      <w:r w:rsidRPr="00AB590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SY"/>
                        </w:rPr>
                        <w:t>الصيانة المطلوبة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SY"/>
                        </w:rPr>
                        <w:t>.</w:t>
                      </w:r>
                    </w:p>
                    <w:p w:rsidR="00466322" w:rsidRPr="00537921" w:rsidRDefault="00466322" w:rsidP="00466322">
                      <w:pPr>
                        <w:ind w:left="74" w:hanging="90"/>
                        <w:jc w:val="lowKashida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SY"/>
                        </w:rPr>
                      </w:pPr>
                    </w:p>
                    <w:p w:rsidR="00466322" w:rsidRDefault="00466322" w:rsidP="00466322">
                      <w:pPr>
                        <w:numPr>
                          <w:ilvl w:val="0"/>
                          <w:numId w:val="5"/>
                        </w:numPr>
                        <w:ind w:left="74" w:hanging="90"/>
                        <w:jc w:val="lowKashida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SY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SY"/>
                        </w:rPr>
                        <w:t>حصر طلبات الصيانة الضرورية و الطارئة الواردة من مديريات التربية و التعليم بموجب كتب رسمية.</w:t>
                      </w:r>
                    </w:p>
                    <w:p w:rsidR="00466322" w:rsidRDefault="00466322" w:rsidP="00466322">
                      <w:pPr>
                        <w:ind w:left="74" w:hanging="90"/>
                        <w:jc w:val="lowKashida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SY"/>
                        </w:rPr>
                      </w:pPr>
                    </w:p>
                    <w:p w:rsidR="00466322" w:rsidRDefault="00466322" w:rsidP="00466322">
                      <w:pPr>
                        <w:numPr>
                          <w:ilvl w:val="0"/>
                          <w:numId w:val="5"/>
                        </w:numPr>
                        <w:ind w:left="74" w:hanging="90"/>
                        <w:jc w:val="lowKashida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bidi="ar-SY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SY"/>
                        </w:rPr>
                        <w:t xml:space="preserve">تقارير الزيارات الميدانية من قبل أعضاء قسم الصيانة و أقسام مديرية الخدمات المهنية ومديرية التعليم المهني. </w:t>
                      </w:r>
                    </w:p>
                  </w:txbxContent>
                </v:textbox>
              </v:rect>
            </w:pict>
          </mc:Fallback>
        </mc:AlternateContent>
      </w:r>
    </w:p>
    <w:p w:rsidR="00466322" w:rsidRDefault="00466322" w:rsidP="00466322">
      <w:pPr>
        <w:rPr>
          <w:rFonts w:cs="Traditional Arabic"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60960</wp:posOffset>
                </wp:positionV>
                <wp:extent cx="1899920" cy="1335405"/>
                <wp:effectExtent l="5715" t="12065" r="8890" b="508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9920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322" w:rsidRDefault="00466322" w:rsidP="00466322">
                            <w:pPr>
                              <w:numPr>
                                <w:ilvl w:val="0"/>
                                <w:numId w:val="6"/>
                              </w:numPr>
                              <w:ind w:left="78" w:hanging="90"/>
                              <w:jc w:val="lowKashida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>تحليل جداول الاحتياجات  لتحديد المبالغ المطلوبة لصيانة الأجهزة والمعدات والأعمال الكهربائية والصحية في المشاغل لإدراجها  على جهاز الحاسوب.</w:t>
                            </w:r>
                          </w:p>
                          <w:p w:rsidR="00466322" w:rsidRDefault="00466322" w:rsidP="00466322">
                            <w:pPr>
                              <w:numPr>
                                <w:ilvl w:val="0"/>
                                <w:numId w:val="6"/>
                              </w:numPr>
                              <w:ind w:left="78" w:hanging="90"/>
                              <w:jc w:val="lowKashida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>دراسة طلبات الصيانة</w:t>
                            </w:r>
                            <w:r w:rsidRPr="00247BD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>الضرورية  والطارئة</w:t>
                            </w:r>
                          </w:p>
                          <w:p w:rsidR="00466322" w:rsidRDefault="00466322" w:rsidP="00466322">
                            <w:pPr>
                              <w:numPr>
                                <w:ilvl w:val="0"/>
                                <w:numId w:val="6"/>
                              </w:numPr>
                              <w:ind w:left="78" w:hanging="90"/>
                              <w:jc w:val="lowKashida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>دراسة تقارير الزيارات  الميدانية.</w:t>
                            </w:r>
                          </w:p>
                          <w:p w:rsidR="00466322" w:rsidRDefault="00466322" w:rsidP="00466322">
                            <w:pPr>
                              <w:numPr>
                                <w:ilvl w:val="0"/>
                                <w:numId w:val="6"/>
                              </w:numPr>
                              <w:ind w:left="78" w:hanging="90"/>
                              <w:jc w:val="lowKashida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>تحديد المبالغ المطلوبة لتنفيذ أعمال الصيانة بعد الانتهاء من التحليل والدراسة.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8" style="position:absolute;left:0;text-align:left;margin-left:185.9pt;margin-top:4.8pt;width:149.6pt;height:10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">
                <v:textbox>
                  <w:txbxContent>
                    <w:p w:rsidR="00466322" w:rsidRDefault="00466322" w:rsidP="00466322">
                      <w:pPr>
                        <w:numPr>
                          <w:ilvl w:val="0"/>
                          <w:numId w:val="6"/>
                        </w:numPr>
                        <w:ind w:left="78" w:hanging="90"/>
                        <w:jc w:val="lowKashida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>تحليل جداول الاحتياجات  لتحديد المبالغ المطلوبة لصيانة الأجهزة والمعدات والأعمال الكهربائية والصحية في المشاغل لإدراجها  على جهاز الحاسوب.</w:t>
                      </w:r>
                    </w:p>
                    <w:p w:rsidR="00466322" w:rsidRDefault="00466322" w:rsidP="00466322">
                      <w:pPr>
                        <w:numPr>
                          <w:ilvl w:val="0"/>
                          <w:numId w:val="6"/>
                        </w:numPr>
                        <w:ind w:left="78" w:hanging="90"/>
                        <w:jc w:val="lowKashida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>دراسة طلبات الصيانة</w:t>
                      </w:r>
                      <w:r w:rsidRPr="00247BD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>الضرورية  والطارئة</w:t>
                      </w:r>
                    </w:p>
                    <w:p w:rsidR="00466322" w:rsidRDefault="00466322" w:rsidP="00466322">
                      <w:pPr>
                        <w:numPr>
                          <w:ilvl w:val="0"/>
                          <w:numId w:val="6"/>
                        </w:numPr>
                        <w:ind w:left="78" w:hanging="90"/>
                        <w:jc w:val="lowKashida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>دراسة تقارير الزيارات  الميدانية.</w:t>
                      </w:r>
                    </w:p>
                    <w:p w:rsidR="00466322" w:rsidRDefault="00466322" w:rsidP="00466322">
                      <w:pPr>
                        <w:numPr>
                          <w:ilvl w:val="0"/>
                          <w:numId w:val="6"/>
                        </w:numPr>
                        <w:ind w:left="78" w:hanging="90"/>
                        <w:jc w:val="lowKashida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>تحديد المبالغ المطلوبة لتنفيذ أعمال الصيانة بعد الانتهاء من التحليل والدراسة.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99695</wp:posOffset>
                </wp:positionV>
                <wp:extent cx="1758950" cy="1179830"/>
                <wp:effectExtent l="7620" t="12700" r="5080" b="762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322" w:rsidRPr="00CA336E" w:rsidRDefault="00466322" w:rsidP="00466322">
                            <w:pPr>
                              <w:jc w:val="lowKashida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bidi="ar-SY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SY"/>
                              </w:rPr>
                              <w:t xml:space="preserve">استلام النماذج و تحليل الاحتياجات  لتحديد المبالغ المطلوبة لصيانة الأجهزة الأبنية لإدراجها ضمن مشروع الموازنة لكل قسم من أقسام التعليم المهني ( صناعي , زراعي , فندقي , اقتصاد منزلي 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9" style="position:absolute;left:0;text-align:left;margin-left:189.05pt;margin-top:7.85pt;width:138.5pt;height:9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">
                <v:textbox>
                  <w:txbxContent>
                    <w:p w:rsidR="00466322" w:rsidRPr="00CA336E" w:rsidRDefault="00466322" w:rsidP="00466322">
                      <w:pPr>
                        <w:jc w:val="lowKashida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bidi="ar-SY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SY"/>
                        </w:rPr>
                        <w:t xml:space="preserve">استلام النماذج و تحليل الاحتياجات  لتحديد المبالغ المطلوبة لصيانة الأجهزة الأبنية لإدراجها ضمن مشروع الموازنة لكل قسم من أقسام التعليم المهني ( صناعي , زراعي , فندقي , اقتصاد منزلي 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162560</wp:posOffset>
                </wp:positionV>
                <wp:extent cx="1835150" cy="1179830"/>
                <wp:effectExtent l="6985" t="8890" r="5715" b="1143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322" w:rsidRPr="00CA336E" w:rsidRDefault="00466322" w:rsidP="00466322">
                            <w:pPr>
                              <w:jc w:val="lowKashida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SY"/>
                              </w:rPr>
                              <w:t xml:space="preserve">تعبئة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SY"/>
                              </w:rPr>
                              <w:t>النموذج الخاص بمشروع الموازنة و المعتمد من إدارة التخطيط لرصد المبالغ الخاصة بالصيانة في الموازنة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0" style="position:absolute;left:0;text-align:left;margin-left:9pt;margin-top:12.8pt;width:144.5pt;height:9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">
                <v:textbox>
                  <w:txbxContent>
                    <w:p w:rsidR="00466322" w:rsidRPr="00CA336E" w:rsidRDefault="00466322" w:rsidP="00466322">
                      <w:pPr>
                        <w:jc w:val="lowKashida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SY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SY"/>
                        </w:rPr>
                        <w:t xml:space="preserve">تعبئة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SY"/>
                        </w:rPr>
                        <w:t>النموذج الخاص بمشروع الموازنة و المعتمد من إدارة التخطيط لرصد المبالغ الخاصة بالصيانة في الموازنة</w:t>
                      </w:r>
                    </w:p>
                  </w:txbxContent>
                </v:textbox>
              </v:rect>
            </w:pict>
          </mc:Fallback>
        </mc:AlternateContent>
      </w:r>
    </w:p>
    <w:p w:rsidR="00466322" w:rsidRPr="00386C7D" w:rsidRDefault="00466322" w:rsidP="00466322">
      <w:pPr>
        <w:rPr>
          <w:rFonts w:cs="Traditional Arabic"/>
          <w:lang w:bidi="ar-JO"/>
        </w:rPr>
      </w:pPr>
    </w:p>
    <w:p w:rsidR="00466322" w:rsidRPr="00386C7D" w:rsidRDefault="00466322" w:rsidP="00466322">
      <w:pPr>
        <w:rPr>
          <w:rFonts w:cs="Traditional Arabic"/>
          <w:lang w:bidi="ar-JO"/>
        </w:rPr>
      </w:pPr>
    </w:p>
    <w:p w:rsidR="00466322" w:rsidRPr="00386C7D" w:rsidRDefault="00466322" w:rsidP="00466322">
      <w:pPr>
        <w:rPr>
          <w:rFonts w:cs="Traditional Arabic"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142240</wp:posOffset>
                </wp:positionV>
                <wp:extent cx="226695" cy="0"/>
                <wp:effectExtent l="19685" t="57150" r="10795" b="571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5pt,11.2pt" to="353.3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4487545</wp:posOffset>
                </wp:positionH>
                <wp:positionV relativeFrom="paragraph">
                  <wp:posOffset>142240</wp:posOffset>
                </wp:positionV>
                <wp:extent cx="0" cy="765175"/>
                <wp:effectExtent l="8255" t="9525" r="10795" b="63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65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35pt,11.2pt" to="353.3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"/>
            </w:pict>
          </mc:Fallback>
        </mc:AlternateContent>
      </w:r>
    </w:p>
    <w:p w:rsidR="00466322" w:rsidRPr="00165E43" w:rsidRDefault="00466322" w:rsidP="00466322">
      <w:pPr>
        <w:rPr>
          <w:rFonts w:cs="Traditional Arabic"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23495</wp:posOffset>
                </wp:positionV>
                <wp:extent cx="194310" cy="3175"/>
                <wp:effectExtent l="20955" t="56515" r="13335" b="5461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pt,1.85pt" to="185.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">
                <v:stroke endarrow="block"/>
              </v:line>
            </w:pict>
          </mc:Fallback>
        </mc:AlternateContent>
      </w:r>
    </w:p>
    <w:p w:rsidR="00466322" w:rsidRPr="00386C7D" w:rsidRDefault="00466322" w:rsidP="00466322">
      <w:pPr>
        <w:rPr>
          <w:rFonts w:cs="Traditional Arabic"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114300</wp:posOffset>
                </wp:positionV>
                <wp:extent cx="635" cy="151765"/>
                <wp:effectExtent l="13970" t="8255" r="13970" b="1143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1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55pt,9pt" to="327.6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"/>
            </w:pict>
          </mc:Fallback>
        </mc:AlternateContent>
      </w:r>
    </w:p>
    <w:p w:rsidR="00466322" w:rsidRPr="00386C7D" w:rsidRDefault="00466322" w:rsidP="00466322">
      <w:pPr>
        <w:rPr>
          <w:rFonts w:cs="Traditional Arabic"/>
          <w:lang w:bidi="ar-JO"/>
        </w:rPr>
      </w:pPr>
    </w:p>
    <w:p w:rsidR="00466322" w:rsidRDefault="00466322" w:rsidP="00466322">
      <w:pPr>
        <w:rPr>
          <w:rFonts w:cs="Traditional Arabic"/>
          <w:lang w:bidi="ar-JO"/>
        </w:rPr>
      </w:pPr>
    </w:p>
    <w:p w:rsidR="00466322" w:rsidRDefault="00466322" w:rsidP="00466322">
      <w:pPr>
        <w:tabs>
          <w:tab w:val="left" w:pos="5974"/>
        </w:tabs>
        <w:rPr>
          <w:rFonts w:cs="Traditional Arabic"/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126365</wp:posOffset>
                </wp:positionV>
                <wp:extent cx="0" cy="741045"/>
                <wp:effectExtent l="12065" t="12700" r="6985" b="825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9.95pt" to="72.4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51GwIAADcEAAAOAAAAZHJzL2Uyb0RvYy54bWysU8GO2jAQvVfqP1i+QxIaWIgIqyqBXrYt&#10;Et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31115</wp:posOffset>
                </wp:positionV>
                <wp:extent cx="219075" cy="0"/>
                <wp:effectExtent l="7620" t="12700" r="11430" b="63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3pt,2.45pt" to="370.5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126365</wp:posOffset>
                </wp:positionV>
                <wp:extent cx="2181225" cy="1286510"/>
                <wp:effectExtent l="10795" t="12700" r="8255" b="571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322" w:rsidRDefault="00466322" w:rsidP="00466322">
                            <w:pPr>
                              <w:jc w:val="lowKashida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</w:pPr>
                          </w:p>
                          <w:p w:rsidR="00466322" w:rsidRPr="004215F5" w:rsidRDefault="00466322" w:rsidP="00466322">
                            <w:pPr>
                              <w:ind w:left="166"/>
                              <w:jc w:val="lowKashida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bidi="ar-JO"/>
                              </w:rPr>
                            </w:pPr>
                          </w:p>
                          <w:p w:rsidR="00466322" w:rsidRPr="004215F5" w:rsidRDefault="00466322" w:rsidP="00466322">
                            <w:pPr>
                              <w:numPr>
                                <w:ilvl w:val="0"/>
                                <w:numId w:val="7"/>
                              </w:numPr>
                              <w:ind w:left="166" w:hanging="180"/>
                              <w:jc w:val="lowKashida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</w:pPr>
                            <w:r w:rsidRPr="0028529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مخاطبة إدارة الشؤون المالية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>لاعتماد السلف التي تم تخصيصها للمدارس لتنفيذ أعمال الصيانة ليم تعميمه على مديريات التربية والتعليم,</w:t>
                            </w:r>
                            <w:r w:rsidRPr="00DE7F5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نموذج </w:t>
                            </w:r>
                            <w:r w:rsidRPr="004215F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JO"/>
                              </w:rPr>
                              <w:t>(</w:t>
                            </w:r>
                            <w:r w:rsidRPr="004215F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JO"/>
                              </w:rPr>
                              <w:t>QF50-9</w:t>
                            </w:r>
                            <w:r w:rsidRPr="004215F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JO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1" style="position:absolute;left:0;text-align:left;margin-left:190.05pt;margin-top:9.95pt;width:171.75pt;height:10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">
                <v:textbox>
                  <w:txbxContent>
                    <w:p w:rsidR="00466322" w:rsidRDefault="00466322" w:rsidP="00466322">
                      <w:pPr>
                        <w:jc w:val="lowKashida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</w:pPr>
                    </w:p>
                    <w:p w:rsidR="00466322" w:rsidRPr="004215F5" w:rsidRDefault="00466322" w:rsidP="00466322">
                      <w:pPr>
                        <w:ind w:left="166"/>
                        <w:jc w:val="lowKashida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bidi="ar-JO"/>
                        </w:rPr>
                      </w:pPr>
                    </w:p>
                    <w:p w:rsidR="00466322" w:rsidRPr="004215F5" w:rsidRDefault="00466322" w:rsidP="00466322">
                      <w:pPr>
                        <w:numPr>
                          <w:ilvl w:val="0"/>
                          <w:numId w:val="7"/>
                        </w:numPr>
                        <w:ind w:left="166" w:hanging="180"/>
                        <w:jc w:val="lowKashida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</w:pPr>
                      <w:r w:rsidRPr="0028529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 xml:space="preserve">مخاطبة إدارة الشؤون المالية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>لاعتماد السلف التي تم تخصيصها للمدارس لتنفيذ أعمال الصيانة ليم تعميمه على مديريات التربية والتعليم,</w:t>
                      </w:r>
                      <w:r w:rsidRPr="00DE7F5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 xml:space="preserve">نموذج </w:t>
                      </w:r>
                      <w:r w:rsidRPr="004215F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rtl/>
                          <w:lang w:bidi="ar-JO"/>
                        </w:rPr>
                        <w:t>(</w:t>
                      </w:r>
                      <w:r w:rsidRPr="004215F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JO"/>
                        </w:rPr>
                        <w:t>QF50-9</w:t>
                      </w:r>
                      <w:r w:rsidRPr="004215F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rtl/>
                          <w:lang w:bidi="ar-JO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raditional Arabic"/>
          <w:rtl/>
          <w:lang w:bidi="ar-JO"/>
        </w:rPr>
        <w:tab/>
      </w:r>
    </w:p>
    <w:p w:rsidR="00466322" w:rsidRPr="00B32A89" w:rsidRDefault="00466322" w:rsidP="00466322">
      <w:pPr>
        <w:rPr>
          <w:rFonts w:cs="Traditional Arabic"/>
          <w:rtl/>
          <w:lang w:bidi="ar-JO"/>
        </w:rPr>
      </w:pPr>
    </w:p>
    <w:p w:rsidR="00466322" w:rsidRPr="00B32A89" w:rsidRDefault="00466322" w:rsidP="00466322">
      <w:pPr>
        <w:rPr>
          <w:rFonts w:cs="Traditional Arabic"/>
          <w:rtl/>
          <w:lang w:bidi="ar-JO"/>
        </w:rPr>
      </w:pPr>
    </w:p>
    <w:p w:rsidR="00466322" w:rsidRPr="00B32A89" w:rsidRDefault="00466322" w:rsidP="00466322">
      <w:pPr>
        <w:rPr>
          <w:rFonts w:cs="Traditional Arabic"/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184150</wp:posOffset>
                </wp:positionV>
                <wp:extent cx="1500505" cy="0"/>
                <wp:effectExtent l="12065" t="58420" r="20955" b="5588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00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14.5pt" to="190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">
                <v:stroke endarrow="block"/>
              </v:line>
            </w:pict>
          </mc:Fallback>
        </mc:AlternateContent>
      </w:r>
    </w:p>
    <w:p w:rsidR="00466322" w:rsidRPr="00B32A89" w:rsidRDefault="00466322" w:rsidP="00466322">
      <w:pPr>
        <w:rPr>
          <w:rFonts w:cs="Traditional Arabic"/>
          <w:rtl/>
          <w:lang w:bidi="ar-JO"/>
        </w:rPr>
      </w:pPr>
    </w:p>
    <w:p w:rsidR="00466322" w:rsidRPr="00B32A89" w:rsidRDefault="00466322" w:rsidP="00466322">
      <w:pPr>
        <w:rPr>
          <w:rFonts w:cs="Traditional Arabic"/>
          <w:rtl/>
          <w:lang w:bidi="ar-JO"/>
        </w:rPr>
      </w:pPr>
    </w:p>
    <w:p w:rsidR="00466322" w:rsidRPr="00B32A89" w:rsidRDefault="00466322" w:rsidP="00466322">
      <w:pPr>
        <w:rPr>
          <w:rFonts w:cs="Traditional Arabic"/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46355</wp:posOffset>
                </wp:positionV>
                <wp:extent cx="0" cy="196850"/>
                <wp:effectExtent l="54610" t="13335" r="59690" b="1841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5pt,3.65pt" to="271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">
                <v:stroke endarrow="block"/>
              </v:line>
            </w:pict>
          </mc:Fallback>
        </mc:AlternateContent>
      </w:r>
    </w:p>
    <w:p w:rsidR="00466322" w:rsidRPr="00B32A89" w:rsidRDefault="00466322" w:rsidP="00466322">
      <w:pPr>
        <w:rPr>
          <w:rFonts w:cs="Traditional Arabic"/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1838960</wp:posOffset>
                </wp:positionH>
                <wp:positionV relativeFrom="paragraph">
                  <wp:posOffset>15240</wp:posOffset>
                </wp:positionV>
                <wp:extent cx="2867025" cy="296545"/>
                <wp:effectExtent l="36195" t="29210" r="30480" b="3619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322" w:rsidRPr="00087207" w:rsidRDefault="00466322" w:rsidP="004663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bidi="ar-JO"/>
                              </w:rPr>
                            </w:pPr>
                            <w:r w:rsidRPr="0008720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 xml:space="preserve">متابعة تنفيذ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أ</w:t>
                            </w:r>
                            <w:r w:rsidRPr="0008720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عمال ومنجزات الصيانة من خلال: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2" style="position:absolute;left:0;text-align:left;margin-left:144.8pt;margin-top:1.2pt;width:225.75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" strokeweight="4.5pt">
                <v:stroke linestyle="thinThick"/>
                <v:textbox>
                  <w:txbxContent>
                    <w:p w:rsidR="00466322" w:rsidRPr="00087207" w:rsidRDefault="00466322" w:rsidP="0046632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bidi="ar-JO"/>
                        </w:rPr>
                      </w:pPr>
                      <w:r w:rsidRPr="0008720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rtl/>
                          <w:lang w:bidi="ar-JO"/>
                        </w:rPr>
                        <w:t xml:space="preserve">متابعة تنفيذ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rtl/>
                          <w:lang w:bidi="ar-JO"/>
                        </w:rPr>
                        <w:t>أ</w:t>
                      </w:r>
                      <w:r w:rsidRPr="0008720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rtl/>
                          <w:lang w:bidi="ar-JO"/>
                        </w:rPr>
                        <w:t>عمال ومنجزات الصيانة من خلال:</w:t>
                      </w:r>
                    </w:p>
                  </w:txbxContent>
                </v:textbox>
              </v:rect>
            </w:pict>
          </mc:Fallback>
        </mc:AlternateContent>
      </w:r>
    </w:p>
    <w:p w:rsidR="00466322" w:rsidRPr="00B32A89" w:rsidRDefault="00466322" w:rsidP="00466322">
      <w:pPr>
        <w:rPr>
          <w:rFonts w:cs="Traditional Arabic"/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1029335</wp:posOffset>
                </wp:positionH>
                <wp:positionV relativeFrom="paragraph">
                  <wp:posOffset>118110</wp:posOffset>
                </wp:positionV>
                <wp:extent cx="4911725" cy="0"/>
                <wp:effectExtent l="7620" t="7620" r="5080" b="1143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1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05pt,9.3pt" to="467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112395</wp:posOffset>
                </wp:positionV>
                <wp:extent cx="0" cy="196215"/>
                <wp:effectExtent l="54610" t="11430" r="59690" b="2095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8.85pt" to="342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2696845</wp:posOffset>
                </wp:positionH>
                <wp:positionV relativeFrom="paragraph">
                  <wp:posOffset>112395</wp:posOffset>
                </wp:positionV>
                <wp:extent cx="635" cy="224790"/>
                <wp:effectExtent l="55880" t="11430" r="57785" b="2095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4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35pt,8.85pt" to="212.4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kZNwIAAFs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5941060</wp:posOffset>
                </wp:positionH>
                <wp:positionV relativeFrom="paragraph">
                  <wp:posOffset>112395</wp:posOffset>
                </wp:positionV>
                <wp:extent cx="635" cy="175260"/>
                <wp:effectExtent l="52070" t="11430" r="61595" b="2286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8pt,8.85pt" to="467.8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z8NgIAAFs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1029335</wp:posOffset>
                </wp:positionH>
                <wp:positionV relativeFrom="paragraph">
                  <wp:posOffset>112395</wp:posOffset>
                </wp:positionV>
                <wp:extent cx="635" cy="253365"/>
                <wp:effectExtent l="55245" t="11430" r="58420" b="2095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3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05pt,8.85pt" to="81.1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">
                <v:stroke endarrow="block"/>
              </v:line>
            </w:pict>
          </mc:Fallback>
        </mc:AlternateContent>
      </w:r>
    </w:p>
    <w:p w:rsidR="00466322" w:rsidRDefault="00466322" w:rsidP="00466322">
      <w:pPr>
        <w:rPr>
          <w:rFonts w:cs="Traditional Arabic"/>
          <w:rtl/>
          <w:lang w:bidi="ar-J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41910</wp:posOffset>
                </wp:positionV>
                <wp:extent cx="1450975" cy="2165350"/>
                <wp:effectExtent l="6985" t="6350" r="8890" b="952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0975" cy="2165350"/>
                          <a:chOff x="9056" y="9200"/>
                          <a:chExt cx="2285" cy="3451"/>
                        </a:xfrm>
                      </wpg:grpSpPr>
                      <wps:wsp>
                        <wps:cNvPr id="1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056" y="9200"/>
                            <a:ext cx="2285" cy="3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6322" w:rsidRDefault="00466322" w:rsidP="0046632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متابعة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فنيي صيانة أجهزة ومعدات تعليم الاقتصاد المنزلي من خلال:</w:t>
                              </w:r>
                            </w:p>
                            <w:p w:rsidR="00466322" w:rsidRDefault="00466322" w:rsidP="00466322">
                              <w:pPr>
                                <w:jc w:val="lowKashida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Y"/>
                                </w:rPr>
                              </w:pPr>
                            </w:p>
                            <w:p w:rsidR="00466322" w:rsidRDefault="00466322" w:rsidP="0046632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</w:tabs>
                                <w:ind w:left="4" w:hanging="90"/>
                                <w:jc w:val="lowKashida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bidi="ar-J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 البرنامج  الدوري لزيارات</w:t>
                              </w:r>
                              <w:r w:rsidRPr="003239B5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 فنيي صيانة أجهزة و معدات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 فرع </w:t>
                              </w:r>
                              <w:r w:rsidRPr="003239B5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الاقتصاد المنزلي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 لمشاغل الاقتصاد المنزلي في المدارس المهنية، </w:t>
                              </w:r>
                              <w:r w:rsidRPr="003239B5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نموذج</w:t>
                              </w:r>
                              <w:r w:rsidRPr="003239B5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 </w:t>
                              </w:r>
                              <w:r w:rsidRPr="004215F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bidi="ar-JO"/>
                                </w:rPr>
                                <w:t>QF50-57)</w:t>
                              </w:r>
                              <w:r w:rsidRPr="004215F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)</w:t>
                              </w:r>
                            </w:p>
                            <w:p w:rsidR="00466322" w:rsidRDefault="00466322" w:rsidP="00466322">
                              <w:pPr>
                                <w:ind w:left="4" w:hanging="90"/>
                                <w:jc w:val="lowKashida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bidi="ar-JO"/>
                                </w:rPr>
                              </w:pPr>
                            </w:p>
                            <w:p w:rsidR="00466322" w:rsidRDefault="00466322" w:rsidP="0046632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17"/>
                                </w:tabs>
                                <w:ind w:left="4" w:hanging="90"/>
                                <w:jc w:val="lowKashida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</w:pPr>
                              <w:r w:rsidRPr="003239B5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سجل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 زيارات ومنجزات</w:t>
                              </w:r>
                              <w:r w:rsidRPr="003239B5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 فنيي صيانة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أجهزة فرع </w:t>
                              </w:r>
                              <w:r w:rsidRPr="003239B5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الاقتصاد المنزلي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لمشاغل</w:t>
                              </w:r>
                              <w:r w:rsidRPr="00D661E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 </w:t>
                              </w:r>
                              <w:r w:rsidRPr="003239B5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الاقتصاد المنزلي</w:t>
                              </w:r>
                              <w:r w:rsidRPr="0032318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في المدارس المهنية، نموذج</w:t>
                              </w:r>
                              <w:r w:rsidRPr="003239B5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 </w:t>
                              </w:r>
                              <w:r w:rsidRPr="004215F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(</w:t>
                              </w:r>
                              <w:r w:rsidRPr="004215F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bidi="ar-SY"/>
                                </w:rPr>
                                <w:t>QF50-10</w:t>
                              </w:r>
                              <w:r w:rsidRPr="004215F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)</w:t>
                              </w:r>
                              <w:r w:rsidRPr="003239B5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 </w:t>
                              </w:r>
                            </w:p>
                            <w:p w:rsidR="00466322" w:rsidRPr="00A1318F" w:rsidRDefault="00466322" w:rsidP="00466322">
                              <w:pPr>
                                <w:ind w:left="-125"/>
                                <w:jc w:val="lowKashida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35"/>
                        <wps:cNvCnPr/>
                        <wps:spPr bwMode="auto">
                          <a:xfrm flipH="1">
                            <a:off x="9056" y="9797"/>
                            <a:ext cx="22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3" style="position:absolute;left:0;text-align:left;margin-left:396.75pt;margin-top:3.3pt;width:114.25pt;height:170.5pt;z-index:251682816" coordorigin="9056,9200" coordsize="2285,3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">
                <v:rect id="_x0000_s1034" style="position:absolute;left:9056;top:9200;width:2285;height:3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466322" w:rsidRDefault="00466322" w:rsidP="0046632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متابعة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فنيي صيانة أجهزة ومعدات تعليم الاقتصاد المنزلي من خلال:</w:t>
                        </w:r>
                      </w:p>
                      <w:p w:rsidR="00466322" w:rsidRDefault="00466322" w:rsidP="00466322">
                        <w:pPr>
                          <w:jc w:val="lowKashida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SY"/>
                          </w:rPr>
                        </w:pPr>
                      </w:p>
                      <w:p w:rsidR="00466322" w:rsidRDefault="00466322" w:rsidP="0046632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ind w:left="4" w:hanging="90"/>
                          <w:jc w:val="lowKashida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bidi="ar-J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 البرنامج  الدوري لزيارات</w:t>
                        </w:r>
                        <w:r w:rsidRPr="003239B5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 فنيي صيانة أجهزة و معدات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 فرع </w:t>
                        </w:r>
                        <w:r w:rsidRPr="003239B5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الاقتصاد المنزلي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 لمشاغل الاقتصاد المنزلي في المدارس المهنية، </w:t>
                        </w:r>
                        <w:r w:rsidRPr="003239B5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نموذج</w:t>
                        </w:r>
                        <w:r w:rsidRPr="003239B5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 </w:t>
                        </w:r>
                        <w:r w:rsidRPr="004215F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bidi="ar-JO"/>
                          </w:rPr>
                          <w:t>QF50-57)</w:t>
                        </w:r>
                        <w:r w:rsidRPr="004215F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)</w:t>
                        </w:r>
                      </w:p>
                      <w:p w:rsidR="00466322" w:rsidRDefault="00466322" w:rsidP="00466322">
                        <w:pPr>
                          <w:ind w:left="4" w:hanging="90"/>
                          <w:jc w:val="lowKashida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bidi="ar-JO"/>
                          </w:rPr>
                        </w:pPr>
                      </w:p>
                      <w:p w:rsidR="00466322" w:rsidRDefault="00466322" w:rsidP="0046632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17"/>
                          </w:tabs>
                          <w:ind w:left="4" w:hanging="90"/>
                          <w:jc w:val="lowKashida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</w:pPr>
                        <w:r w:rsidRPr="003239B5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سجل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 زيارات ومنجزات</w:t>
                        </w:r>
                        <w:r w:rsidRPr="003239B5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 فنيي صيانة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أجهزة فرع </w:t>
                        </w:r>
                        <w:r w:rsidRPr="003239B5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الاقتصاد المنزلي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لمشاغل</w:t>
                        </w:r>
                        <w:r w:rsidRPr="00D661E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 </w:t>
                        </w:r>
                        <w:r w:rsidRPr="003239B5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الاقتصاد المنزلي</w:t>
                        </w:r>
                        <w:r w:rsidRPr="0032318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في المدارس المهنية، نموذج</w:t>
                        </w:r>
                        <w:r w:rsidRPr="003239B5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 </w:t>
                        </w:r>
                        <w:r w:rsidRPr="004215F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(</w:t>
                        </w:r>
                        <w:r w:rsidRPr="004215F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bidi="ar-SY"/>
                          </w:rPr>
                          <w:t>QF50-10</w:t>
                        </w:r>
                        <w:r w:rsidRPr="004215F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)</w:t>
                        </w:r>
                        <w:r w:rsidRPr="003239B5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 </w:t>
                        </w:r>
                      </w:p>
                      <w:p w:rsidR="00466322" w:rsidRPr="00A1318F" w:rsidRDefault="00466322" w:rsidP="00466322">
                        <w:pPr>
                          <w:ind w:left="-125"/>
                          <w:jc w:val="lowKashida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SY"/>
                          </w:rPr>
                        </w:pPr>
                      </w:p>
                    </w:txbxContent>
                  </v:textbox>
                </v:rect>
                <v:line id="Line 35" o:spid="_x0000_s1035" style="position:absolute;flip:x;visibility:visible;mso-wrap-style:square" from="9056,9797" to="11321,9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72390</wp:posOffset>
                </wp:positionV>
                <wp:extent cx="1410335" cy="2178685"/>
                <wp:effectExtent l="6350" t="8255" r="12065" b="1333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0335" cy="2178685"/>
                          <a:chOff x="6507" y="9261"/>
                          <a:chExt cx="2280" cy="3451"/>
                        </a:xfrm>
                      </wpg:grpSpPr>
                      <wps:wsp>
                        <wps:cNvPr id="1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522" y="9261"/>
                            <a:ext cx="2265" cy="3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6322" w:rsidRPr="003239B5" w:rsidRDefault="00466322" w:rsidP="0046632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متابعة </w:t>
                              </w:r>
                              <w:r w:rsidRPr="003239B5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الزيارات الميدانية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 من خلال :</w:t>
                              </w:r>
                            </w:p>
                            <w:p w:rsidR="00466322" w:rsidRDefault="00466322" w:rsidP="0046632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Y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 </w:t>
                              </w:r>
                            </w:p>
                            <w:p w:rsidR="00466322" w:rsidRDefault="00466322" w:rsidP="00466322">
                              <w:pPr>
                                <w:numPr>
                                  <w:ilvl w:val="0"/>
                                  <w:numId w:val="11"/>
                                </w:numPr>
                                <w:ind w:left="194" w:hanging="180"/>
                                <w:jc w:val="lowKashida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Y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Y"/>
                                </w:rPr>
                                <w:t xml:space="preserve">البرنامج الزيارات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الميدانية للمدارس المهنية وفق ال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Y"/>
                                </w:rPr>
                                <w:t xml:space="preserve">نماذج </w:t>
                              </w:r>
                              <w:r w:rsidRPr="004215F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SY"/>
                                </w:rPr>
                                <w:t>(</w:t>
                              </w:r>
                              <w:r w:rsidRPr="004215F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bidi="ar-SY"/>
                                </w:rPr>
                                <w:t>QF50-49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bidi="ar-SY"/>
                                </w:rPr>
                                <w:t>&amp;</w:t>
                              </w:r>
                              <w:r w:rsidRPr="00961513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bidi="ar-SY"/>
                                </w:rPr>
                                <w:t xml:space="preserve"> </w:t>
                              </w:r>
                              <w:r w:rsidRPr="004215F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bidi="ar-SY"/>
                                </w:rPr>
                                <w:t>QF50-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bidi="ar-SY"/>
                                </w:rPr>
                                <w:t xml:space="preserve">75 </w:t>
                              </w:r>
                              <w:r w:rsidRPr="004215F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SY"/>
                                </w:rPr>
                                <w:t>)</w:t>
                              </w:r>
                            </w:p>
                            <w:p w:rsidR="00466322" w:rsidRDefault="00466322" w:rsidP="00466322">
                              <w:pPr>
                                <w:ind w:left="194" w:hanging="180"/>
                                <w:jc w:val="lowKashida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Y"/>
                                </w:rPr>
                              </w:pPr>
                            </w:p>
                            <w:p w:rsidR="00466322" w:rsidRPr="004215F5" w:rsidRDefault="00466322" w:rsidP="00466322">
                              <w:pPr>
                                <w:numPr>
                                  <w:ilvl w:val="0"/>
                                  <w:numId w:val="11"/>
                                </w:numPr>
                                <w:ind w:left="194" w:hanging="180"/>
                                <w:jc w:val="lowKashida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نموذج متابعة الزيارات الميدانية نموذج</w:t>
                              </w:r>
                              <w:r w:rsidRPr="004215F5">
                                <w:rPr>
                                  <w:rFonts w:ascii="Arial" w:hAnsi="Arial" w:cs="Arial"/>
                                  <w:b/>
                                  <w:bCs/>
                                  <w:sz w:val="12"/>
                                  <w:szCs w:val="12"/>
                                  <w:rtl/>
                                  <w:lang w:bidi="ar-SY"/>
                                </w:rPr>
                                <w:t>(</w:t>
                              </w:r>
                              <w:r w:rsidRPr="004215F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bidi="ar-SY"/>
                                </w:rPr>
                                <w:t>QF50-5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bidi="ar-SY"/>
                                </w:rPr>
                                <w:t>1</w:t>
                              </w:r>
                              <w:r w:rsidRPr="004215F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SY"/>
                                </w:rPr>
                                <w:t>)</w:t>
                              </w:r>
                            </w:p>
                            <w:p w:rsidR="00466322" w:rsidRDefault="00466322" w:rsidP="00466322">
                              <w:pPr>
                                <w:ind w:left="194" w:hanging="180"/>
                                <w:jc w:val="lowKashida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</w:pPr>
                            </w:p>
                            <w:p w:rsidR="00466322" w:rsidRPr="003239B5" w:rsidRDefault="00466322" w:rsidP="00466322">
                              <w:pPr>
                                <w:numPr>
                                  <w:ilvl w:val="0"/>
                                  <w:numId w:val="11"/>
                                </w:numPr>
                                <w:ind w:left="194" w:hanging="180"/>
                                <w:jc w:val="lowKashida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نموذج تقرير الزيارات الميدانية للمدارس المهنية نموذج</w:t>
                              </w:r>
                              <w:r w:rsidRPr="004215F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(</w:t>
                              </w:r>
                              <w:r w:rsidRPr="004215F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bidi="ar-SY"/>
                                </w:rPr>
                                <w:t>QF50-43</w:t>
                              </w:r>
                              <w:r w:rsidRPr="004215F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SY"/>
                                </w:rPr>
                                <w:t>)</w:t>
                              </w:r>
                            </w:p>
                            <w:p w:rsidR="00466322" w:rsidRDefault="00466322" w:rsidP="00466322">
                              <w:pPr>
                                <w:jc w:val="lowKashida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5"/>
                        <wps:cNvCnPr/>
                        <wps:spPr bwMode="auto">
                          <a:xfrm flipH="1">
                            <a:off x="6507" y="9797"/>
                            <a:ext cx="22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6" style="position:absolute;left:0;text-align:left;margin-left:276.7pt;margin-top:5.7pt;width:111.05pt;height:171.55pt;z-index:251676672" coordorigin="6507,9261" coordsize="2280,3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">
                <v:rect id="_x0000_s1037" style="position:absolute;left:6522;top:9261;width:2265;height:3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466322" w:rsidRPr="003239B5" w:rsidRDefault="00466322" w:rsidP="00466322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متابعة </w:t>
                        </w:r>
                        <w:r w:rsidRPr="003239B5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الزيارات الميدانية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 من خلال :</w:t>
                        </w:r>
                      </w:p>
                      <w:p w:rsidR="00466322" w:rsidRDefault="00466322" w:rsidP="0046632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SY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 </w:t>
                        </w:r>
                      </w:p>
                      <w:p w:rsidR="00466322" w:rsidRDefault="00466322" w:rsidP="00466322">
                        <w:pPr>
                          <w:numPr>
                            <w:ilvl w:val="0"/>
                            <w:numId w:val="11"/>
                          </w:numPr>
                          <w:ind w:left="194" w:hanging="180"/>
                          <w:jc w:val="lowKashida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SY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SY"/>
                          </w:rPr>
                          <w:t xml:space="preserve">البرنامج الزيارات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الميدانية للمدارس المهنية وفق ال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SY"/>
                          </w:rPr>
                          <w:t xml:space="preserve">نماذج </w:t>
                        </w:r>
                        <w:r w:rsidRPr="004215F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rtl/>
                            <w:lang w:bidi="ar-SY"/>
                          </w:rPr>
                          <w:t>(</w:t>
                        </w:r>
                        <w:r w:rsidRPr="004215F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bidi="ar-SY"/>
                          </w:rPr>
                          <w:t>QF50-49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bidi="ar-SY"/>
                          </w:rPr>
                          <w:t>&amp;</w:t>
                        </w:r>
                        <w:r w:rsidRPr="00961513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bidi="ar-SY"/>
                          </w:rPr>
                          <w:t xml:space="preserve"> </w:t>
                        </w:r>
                        <w:r w:rsidRPr="004215F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bidi="ar-SY"/>
                          </w:rPr>
                          <w:t>QF50-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bidi="ar-SY"/>
                          </w:rPr>
                          <w:t xml:space="preserve">75 </w:t>
                        </w:r>
                        <w:r w:rsidRPr="004215F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rtl/>
                            <w:lang w:bidi="ar-SY"/>
                          </w:rPr>
                          <w:t>)</w:t>
                        </w:r>
                      </w:p>
                      <w:p w:rsidR="00466322" w:rsidRDefault="00466322" w:rsidP="00466322">
                        <w:pPr>
                          <w:ind w:left="194" w:hanging="180"/>
                          <w:jc w:val="lowKashida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SY"/>
                          </w:rPr>
                        </w:pPr>
                      </w:p>
                      <w:p w:rsidR="00466322" w:rsidRPr="004215F5" w:rsidRDefault="00466322" w:rsidP="00466322">
                        <w:pPr>
                          <w:numPr>
                            <w:ilvl w:val="0"/>
                            <w:numId w:val="11"/>
                          </w:numPr>
                          <w:ind w:left="194" w:hanging="180"/>
                          <w:jc w:val="lowKashida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نموذج متابعة الزيارات الميدانية نموذج</w:t>
                        </w:r>
                        <w:r w:rsidRPr="004215F5"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  <w:rtl/>
                            <w:lang w:bidi="ar-SY"/>
                          </w:rPr>
                          <w:t>(</w:t>
                        </w:r>
                        <w:r w:rsidRPr="004215F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bidi="ar-SY"/>
                          </w:rPr>
                          <w:t>QF50-5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bidi="ar-SY"/>
                          </w:rPr>
                          <w:t>1</w:t>
                        </w:r>
                        <w:r w:rsidRPr="004215F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rtl/>
                            <w:lang w:bidi="ar-SY"/>
                          </w:rPr>
                          <w:t>)</w:t>
                        </w:r>
                      </w:p>
                      <w:p w:rsidR="00466322" w:rsidRDefault="00466322" w:rsidP="00466322">
                        <w:pPr>
                          <w:ind w:left="194" w:hanging="180"/>
                          <w:jc w:val="lowKashida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</w:pPr>
                      </w:p>
                      <w:p w:rsidR="00466322" w:rsidRPr="003239B5" w:rsidRDefault="00466322" w:rsidP="00466322">
                        <w:pPr>
                          <w:numPr>
                            <w:ilvl w:val="0"/>
                            <w:numId w:val="11"/>
                          </w:numPr>
                          <w:ind w:left="194" w:hanging="180"/>
                          <w:jc w:val="lowKashida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نموذج تقرير الزيارات الميدانية للمدارس المهنية نموذج</w:t>
                        </w:r>
                        <w:r w:rsidRPr="004215F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(</w:t>
                        </w:r>
                        <w:r w:rsidRPr="004215F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bidi="ar-SY"/>
                          </w:rPr>
                          <w:t>QF50-43</w:t>
                        </w:r>
                        <w:r w:rsidRPr="004215F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rtl/>
                            <w:lang w:bidi="ar-SY"/>
                          </w:rPr>
                          <w:t>)</w:t>
                        </w:r>
                      </w:p>
                      <w:p w:rsidR="00466322" w:rsidRDefault="00466322" w:rsidP="00466322">
                        <w:pPr>
                          <w:jc w:val="lowKashida"/>
                        </w:pPr>
                      </w:p>
                    </w:txbxContent>
                  </v:textbox>
                </v:rect>
                <v:line id="Line 25" o:spid="_x0000_s1038" style="position:absolute;flip:x;visibility:visible;mso-wrap-style:square" from="6507,9797" to="8772,9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109855</wp:posOffset>
                </wp:positionV>
                <wp:extent cx="1621155" cy="2139950"/>
                <wp:effectExtent l="9525" t="7620" r="7620" b="508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1155" cy="2139950"/>
                          <a:chOff x="3957" y="9278"/>
                          <a:chExt cx="2265" cy="3373"/>
                        </a:xfrm>
                      </wpg:grpSpPr>
                      <wps:wsp>
                        <wps:cNvPr id="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957" y="9293"/>
                            <a:ext cx="2265" cy="30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6322" w:rsidRDefault="00466322" w:rsidP="00466322">
                              <w:pPr>
                                <w:jc w:val="lowKashida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Y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Y"/>
                                </w:rPr>
                                <w:t xml:space="preserve">تقارير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Y"/>
                                </w:rPr>
                                <w:t>بمنجزات إعمال الصيانة</w:t>
                              </w:r>
                            </w:p>
                            <w:p w:rsidR="00466322" w:rsidRDefault="00466322" w:rsidP="00466322">
                              <w:pPr>
                                <w:jc w:val="lowKashida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Y"/>
                                </w:rPr>
                              </w:pPr>
                            </w:p>
                            <w:p w:rsidR="00466322" w:rsidRDefault="00466322" w:rsidP="00466322">
                              <w:pPr>
                                <w:jc w:val="lowKashida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Y"/>
                                </w:rPr>
                              </w:pPr>
                            </w:p>
                            <w:p w:rsidR="00466322" w:rsidRDefault="00466322" w:rsidP="00466322">
                              <w:pPr>
                                <w:jc w:val="lowKashida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Y"/>
                                </w:rPr>
                              </w:pPr>
                            </w:p>
                            <w:p w:rsidR="00466322" w:rsidRDefault="00466322" w:rsidP="00466322">
                              <w:pPr>
                                <w:jc w:val="lowKashida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Y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Y"/>
                                </w:rPr>
                                <w:t>- تقرير صيانة الأجهزة نموذج (المقترح )</w:t>
                              </w:r>
                            </w:p>
                            <w:p w:rsidR="00466322" w:rsidRDefault="00466322" w:rsidP="00466322">
                              <w:pPr>
                                <w:jc w:val="lowKashida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Y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Y"/>
                                </w:rPr>
                                <w:t xml:space="preserve">- تقرير صيانة الأبنية نموذج         ( المقترح) </w:t>
                              </w:r>
                            </w:p>
                            <w:p w:rsidR="00466322" w:rsidRPr="00B32A89" w:rsidRDefault="00466322" w:rsidP="00466322">
                              <w:pPr>
                                <w:jc w:val="lowKashida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Y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Y"/>
                                </w:rPr>
                                <w:t>- نشاطات لجان صيانة الأجهزة و الأبنية في المدارس المهنية نموذج    ( المقترح)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0"/>
                        <wps:cNvCnPr/>
                        <wps:spPr bwMode="auto">
                          <a:xfrm flipH="1">
                            <a:off x="3957" y="10107"/>
                            <a:ext cx="22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957" y="9278"/>
                            <a:ext cx="2265" cy="3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6322" w:rsidRDefault="00466322" w:rsidP="0046632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Y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Y"/>
                                </w:rPr>
                                <w:t xml:space="preserve">تقارير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Y"/>
                                </w:rPr>
                                <w:t>منجزات أعمال الصيانة من خلال:</w:t>
                              </w:r>
                            </w:p>
                            <w:p w:rsidR="00466322" w:rsidRDefault="00466322" w:rsidP="00466322">
                              <w:pPr>
                                <w:jc w:val="lowKashida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Y"/>
                                </w:rPr>
                              </w:pPr>
                            </w:p>
                            <w:p w:rsidR="00466322" w:rsidRDefault="00466322" w:rsidP="00466322">
                              <w:pPr>
                                <w:numPr>
                                  <w:ilvl w:val="0"/>
                                  <w:numId w:val="10"/>
                                </w:numPr>
                                <w:ind w:left="178" w:hanging="180"/>
                                <w:jc w:val="lowKashida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Y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Y"/>
                                </w:rPr>
                                <w:t>تقرير منجزات أعمال الصيانة (الأجهزة والمعدات والأعمال الكهربائية والصحية) في مشاغل مدارس التعليم المهني، نموذج</w:t>
                              </w:r>
                              <w:r w:rsidRPr="00860EAB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bidi="ar-JO"/>
                                </w:rPr>
                                <w:t xml:space="preserve"> </w:t>
                              </w:r>
                              <w:r w:rsidRPr="004215F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bidi="ar-JO"/>
                                </w:rPr>
                                <w:t>QF50-58)</w:t>
                              </w:r>
                              <w:r w:rsidRPr="004215F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 xml:space="preserve"> )</w:t>
                              </w:r>
                            </w:p>
                            <w:p w:rsidR="00466322" w:rsidRDefault="00466322" w:rsidP="00466322">
                              <w:pPr>
                                <w:ind w:left="178" w:hanging="180"/>
                                <w:jc w:val="lowKashida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Y"/>
                                </w:rPr>
                              </w:pPr>
                            </w:p>
                            <w:p w:rsidR="00466322" w:rsidRPr="00B32A89" w:rsidRDefault="00466322" w:rsidP="00466322">
                              <w:pPr>
                                <w:numPr>
                                  <w:ilvl w:val="0"/>
                                  <w:numId w:val="10"/>
                                </w:numPr>
                                <w:ind w:left="178" w:hanging="180"/>
                                <w:jc w:val="lowKashida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Y"/>
                                </w:rPr>
                                <w:t xml:space="preserve">نشاطات لجان صيانة أجهزة  ومعدات مشاغل مدارس التعليم المهني، نموذج </w:t>
                              </w:r>
                              <w:r w:rsidRPr="004215F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bidi="ar-JO"/>
                                </w:rPr>
                                <w:t>QF50-60)</w:t>
                              </w:r>
                              <w:r w:rsidRPr="004215F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2"/>
                        <wps:cNvCnPr/>
                        <wps:spPr bwMode="auto">
                          <a:xfrm flipH="1">
                            <a:off x="3957" y="9797"/>
                            <a:ext cx="22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9" style="position:absolute;left:0;text-align:left;margin-left:136.7pt;margin-top:8.65pt;width:127.65pt;height:168.5pt;z-index:251675648" coordorigin="3957,9278" coordsize="2265,3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">
                <v:rect id="Rectangle 19" o:spid="_x0000_s1040" style="position:absolute;left:3957;top:9293;width:2265;height:3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466322" w:rsidRDefault="00466322" w:rsidP="00466322">
                        <w:pPr>
                          <w:jc w:val="lowKashida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SY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SY"/>
                          </w:rPr>
                          <w:t xml:space="preserve">تقارير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SY"/>
                          </w:rPr>
                          <w:t>بمنجزات إعمال الصيانة</w:t>
                        </w:r>
                      </w:p>
                      <w:p w:rsidR="00466322" w:rsidRDefault="00466322" w:rsidP="00466322">
                        <w:pPr>
                          <w:jc w:val="lowKashida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SY"/>
                          </w:rPr>
                        </w:pPr>
                      </w:p>
                      <w:p w:rsidR="00466322" w:rsidRDefault="00466322" w:rsidP="00466322">
                        <w:pPr>
                          <w:jc w:val="lowKashida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SY"/>
                          </w:rPr>
                        </w:pPr>
                      </w:p>
                      <w:p w:rsidR="00466322" w:rsidRDefault="00466322" w:rsidP="00466322">
                        <w:pPr>
                          <w:jc w:val="lowKashida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SY"/>
                          </w:rPr>
                        </w:pPr>
                      </w:p>
                      <w:p w:rsidR="00466322" w:rsidRDefault="00466322" w:rsidP="00466322">
                        <w:pPr>
                          <w:jc w:val="lowKashida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SY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SY"/>
                          </w:rPr>
                          <w:t>- تقرير صيانة الأجهزة نموذج (المقترح )</w:t>
                        </w:r>
                      </w:p>
                      <w:p w:rsidR="00466322" w:rsidRDefault="00466322" w:rsidP="00466322">
                        <w:pPr>
                          <w:jc w:val="lowKashida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SY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SY"/>
                          </w:rPr>
                          <w:t xml:space="preserve">- تقرير صيانة الأبنية نموذج         ( المقترح) </w:t>
                        </w:r>
                      </w:p>
                      <w:p w:rsidR="00466322" w:rsidRPr="00B32A89" w:rsidRDefault="00466322" w:rsidP="00466322">
                        <w:pPr>
                          <w:jc w:val="lowKashida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SY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SY"/>
                          </w:rPr>
                          <w:t>- نشاطات لجان صيانة الأجهزة و الأبنية في المدارس المهنية نموذج    ( المقترح)</w:t>
                        </w:r>
                      </w:p>
                    </w:txbxContent>
                  </v:textbox>
                </v:rect>
                <v:line id="Line 20" o:spid="_x0000_s1041" style="position:absolute;flip:x;visibility:visible;mso-wrap-style:square" from="3957,10107" to="6222,10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v:rect id="_x0000_s1042" style="position:absolute;left:3957;top:9278;width:2265;height:3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466322" w:rsidRDefault="00466322" w:rsidP="00466322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SY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SY"/>
                          </w:rPr>
                          <w:t xml:space="preserve">تقارير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SY"/>
                          </w:rPr>
                          <w:t>منجزات أعمال الصيانة من خلال:</w:t>
                        </w:r>
                      </w:p>
                      <w:p w:rsidR="00466322" w:rsidRDefault="00466322" w:rsidP="00466322">
                        <w:pPr>
                          <w:jc w:val="lowKashida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SY"/>
                          </w:rPr>
                        </w:pPr>
                      </w:p>
                      <w:p w:rsidR="00466322" w:rsidRDefault="00466322" w:rsidP="00466322">
                        <w:pPr>
                          <w:numPr>
                            <w:ilvl w:val="0"/>
                            <w:numId w:val="10"/>
                          </w:numPr>
                          <w:ind w:left="178" w:hanging="180"/>
                          <w:jc w:val="lowKashida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SY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SY"/>
                          </w:rPr>
                          <w:t>تقرير منجزات أعمال الصيانة (الأجهزة والمعدات والأعمال الكهربائية والصحية) في مشاغل مدارس التعليم المهني، نموذج</w:t>
                        </w:r>
                        <w:r w:rsidRPr="00860EAB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bidi="ar-JO"/>
                          </w:rPr>
                          <w:t xml:space="preserve"> </w:t>
                        </w:r>
                        <w:r w:rsidRPr="004215F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bidi="ar-JO"/>
                          </w:rPr>
                          <w:t>QF50-58)</w:t>
                        </w:r>
                        <w:r w:rsidRPr="004215F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 xml:space="preserve"> )</w:t>
                        </w:r>
                      </w:p>
                      <w:p w:rsidR="00466322" w:rsidRDefault="00466322" w:rsidP="00466322">
                        <w:pPr>
                          <w:ind w:left="178" w:hanging="180"/>
                          <w:jc w:val="lowKashida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SY"/>
                          </w:rPr>
                        </w:pPr>
                      </w:p>
                      <w:p w:rsidR="00466322" w:rsidRPr="00B32A89" w:rsidRDefault="00466322" w:rsidP="00466322">
                        <w:pPr>
                          <w:numPr>
                            <w:ilvl w:val="0"/>
                            <w:numId w:val="10"/>
                          </w:numPr>
                          <w:ind w:left="178" w:hanging="180"/>
                          <w:jc w:val="lowKashida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SY"/>
                          </w:rPr>
                          <w:t xml:space="preserve">نشاطات لجان صيانة أجهزة  ومعدات مشاغل مدارس التعليم المهني، نموذج </w:t>
                        </w:r>
                        <w:r w:rsidRPr="004215F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bidi="ar-JO"/>
                          </w:rPr>
                          <w:t>QF50-60)</w:t>
                        </w:r>
                        <w:r w:rsidRPr="004215F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 xml:space="preserve"> )</w:t>
                        </w:r>
                      </w:p>
                    </w:txbxContent>
                  </v:textbox>
                </v:rect>
                <v:line id="Line 22" o:spid="_x0000_s1043" style="position:absolute;flip:x;visibility:visible;mso-wrap-style:square" from="3957,9797" to="6222,9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138430</wp:posOffset>
                </wp:positionV>
                <wp:extent cx="1403350" cy="2112645"/>
                <wp:effectExtent l="6985" t="7620" r="8890" b="133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0" cy="2112645"/>
                          <a:chOff x="1342" y="9351"/>
                          <a:chExt cx="2210" cy="3327"/>
                        </a:xfrm>
                      </wpg:grpSpPr>
                      <wps:wsp>
                        <wps:cNvPr id="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342" y="9351"/>
                            <a:ext cx="2210" cy="33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6322" w:rsidRDefault="00466322" w:rsidP="0046632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Y"/>
                                </w:rPr>
                              </w:pPr>
                              <w:r w:rsidRPr="00DE7F5D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Y"/>
                                </w:rPr>
                                <w:t>تدقيق المطالبات المالية الخاصة بأعمال الصيانة من خلال:</w:t>
                              </w:r>
                            </w:p>
                            <w:p w:rsidR="00466322" w:rsidRPr="00DE7F5D" w:rsidRDefault="00466322" w:rsidP="0046632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Y"/>
                                </w:rPr>
                              </w:pPr>
                            </w:p>
                            <w:p w:rsidR="00466322" w:rsidRDefault="00466322" w:rsidP="00466322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clear" w:pos="482"/>
                                </w:tabs>
                                <w:ind w:left="194" w:hanging="180"/>
                                <w:jc w:val="lowKashida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bidi="ar-J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نموذج تدقيق المطالبات المالية الخاصة بأعمال الصيانة الواردة إلى القسم من مديريات التربية والتعليم نموذج </w:t>
                              </w:r>
                              <w:r w:rsidRPr="004215F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 xml:space="preserve"> </w:t>
                              </w:r>
                              <w:r w:rsidRPr="004215F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bidi="ar-JO"/>
                                </w:rPr>
                                <w:t>QF50-61)</w:t>
                              </w:r>
                              <w:r w:rsidRPr="004215F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 xml:space="preserve"> ).</w:t>
                              </w:r>
                            </w:p>
                            <w:p w:rsidR="00466322" w:rsidRDefault="00466322" w:rsidP="00466322">
                              <w:pPr>
                                <w:ind w:left="194" w:hanging="180"/>
                                <w:jc w:val="lowKashida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bidi="ar-JO"/>
                                </w:rPr>
                              </w:pPr>
                            </w:p>
                            <w:p w:rsidR="00466322" w:rsidRDefault="00466322" w:rsidP="00466322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clear" w:pos="482"/>
                                </w:tabs>
                                <w:ind w:left="194" w:hanging="180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bidi="ar-J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تدقيق الفواتير.</w:t>
                              </w:r>
                            </w:p>
                            <w:p w:rsidR="00466322" w:rsidRDefault="00466322" w:rsidP="00466322">
                              <w:pPr>
                                <w:ind w:left="194" w:hanging="180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bidi="ar-JO"/>
                                </w:rPr>
                              </w:pPr>
                            </w:p>
                            <w:p w:rsidR="00466322" w:rsidRDefault="00466322" w:rsidP="00466322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clear" w:pos="482"/>
                                </w:tabs>
                                <w:ind w:left="194" w:hanging="180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التنسيب إلى المدير لتحويل المطالبات للصرف 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28"/>
                        <wps:cNvCnPr/>
                        <wps:spPr bwMode="auto">
                          <a:xfrm flipH="1">
                            <a:off x="1342" y="9810"/>
                            <a:ext cx="22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4" style="position:absolute;left:0;text-align:left;margin-left:9.75pt;margin-top:10.9pt;width:110.5pt;height:166.35pt;z-index:251677696" coordorigin="1342,9351" coordsize="2210,3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">
                <v:rect id="Rectangle 27" o:spid="_x0000_s1045" style="position:absolute;left:1342;top:9351;width:2210;height:3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466322" w:rsidRDefault="00466322" w:rsidP="00466322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SY"/>
                          </w:rPr>
                        </w:pPr>
                        <w:r w:rsidRPr="00DE7F5D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SY"/>
                          </w:rPr>
                          <w:t>تدقيق المطالبات المالية الخاصة بأعمال الصيانة من خلال:</w:t>
                        </w:r>
                      </w:p>
                      <w:p w:rsidR="00466322" w:rsidRPr="00DE7F5D" w:rsidRDefault="00466322" w:rsidP="0046632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SY"/>
                          </w:rPr>
                        </w:pPr>
                      </w:p>
                      <w:p w:rsidR="00466322" w:rsidRDefault="00466322" w:rsidP="00466322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clear" w:pos="482"/>
                          </w:tabs>
                          <w:ind w:left="194" w:hanging="180"/>
                          <w:jc w:val="lowKashida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bidi="ar-J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نموذج تدقيق المطالبات المالية الخاصة بأعمال الصيانة الواردة إلى القسم من مديريات التربية والتعليم نموذج </w:t>
                        </w:r>
                        <w:r w:rsidRPr="004215F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 xml:space="preserve"> </w:t>
                        </w:r>
                        <w:r w:rsidRPr="004215F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bidi="ar-JO"/>
                          </w:rPr>
                          <w:t>QF50-61)</w:t>
                        </w:r>
                        <w:r w:rsidRPr="004215F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 xml:space="preserve"> ).</w:t>
                        </w:r>
                      </w:p>
                      <w:p w:rsidR="00466322" w:rsidRDefault="00466322" w:rsidP="00466322">
                        <w:pPr>
                          <w:ind w:left="194" w:hanging="180"/>
                          <w:jc w:val="lowKashida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bidi="ar-JO"/>
                          </w:rPr>
                        </w:pPr>
                      </w:p>
                      <w:p w:rsidR="00466322" w:rsidRDefault="00466322" w:rsidP="00466322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clear" w:pos="482"/>
                          </w:tabs>
                          <w:ind w:left="194" w:hanging="180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bidi="ar-J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تدقيق الفواتير.</w:t>
                        </w:r>
                      </w:p>
                      <w:p w:rsidR="00466322" w:rsidRDefault="00466322" w:rsidP="00466322">
                        <w:pPr>
                          <w:ind w:left="194" w:hanging="180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bidi="ar-JO"/>
                          </w:rPr>
                        </w:pPr>
                      </w:p>
                      <w:p w:rsidR="00466322" w:rsidRDefault="00466322" w:rsidP="00466322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clear" w:pos="482"/>
                          </w:tabs>
                          <w:ind w:left="194" w:hanging="180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التنسيب إلى المدير لتحويل المطالبات للصرف .</w:t>
                        </w:r>
                      </w:p>
                    </w:txbxContent>
                  </v:textbox>
                </v:rect>
                <v:line id="Line 28" o:spid="_x0000_s1046" style="position:absolute;flip:x;visibility:visible;mso-wrap-style:square" from="1342,9810" to="3552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</v:group>
            </w:pict>
          </mc:Fallback>
        </mc:AlternateContent>
      </w:r>
    </w:p>
    <w:p w:rsidR="00466322" w:rsidRDefault="00466322" w:rsidP="00466322">
      <w:pPr>
        <w:rPr>
          <w:rFonts w:cs="Traditional Arabic"/>
          <w:rtl/>
          <w:lang w:bidi="ar-JO"/>
        </w:rPr>
      </w:pPr>
    </w:p>
    <w:p w:rsidR="00466322" w:rsidRDefault="00466322" w:rsidP="00466322">
      <w:pPr>
        <w:rPr>
          <w:rFonts w:cs="Traditional Arabic"/>
          <w:rtl/>
          <w:lang w:bidi="ar-JO"/>
        </w:rPr>
      </w:pPr>
    </w:p>
    <w:p w:rsidR="00466322" w:rsidRDefault="00466322" w:rsidP="00466322">
      <w:pPr>
        <w:rPr>
          <w:rFonts w:cs="Traditional Arabic"/>
          <w:rtl/>
          <w:lang w:bidi="ar-JO"/>
        </w:rPr>
      </w:pPr>
    </w:p>
    <w:p w:rsidR="00466322" w:rsidRDefault="00466322" w:rsidP="00466322">
      <w:pPr>
        <w:rPr>
          <w:rFonts w:cs="Traditional Arabic"/>
          <w:rtl/>
          <w:lang w:bidi="ar-JO"/>
        </w:rPr>
      </w:pPr>
    </w:p>
    <w:p w:rsidR="00466322" w:rsidRDefault="00466322" w:rsidP="00466322">
      <w:pPr>
        <w:rPr>
          <w:rFonts w:cs="Traditional Arabic"/>
          <w:rtl/>
          <w:lang w:bidi="ar-JO"/>
        </w:rPr>
      </w:pPr>
    </w:p>
    <w:p w:rsidR="00466322" w:rsidRDefault="00466322" w:rsidP="00466322">
      <w:pPr>
        <w:rPr>
          <w:rFonts w:cs="Traditional Arabic"/>
          <w:rtl/>
          <w:lang w:bidi="ar-JO"/>
        </w:rPr>
      </w:pPr>
    </w:p>
    <w:p w:rsidR="00466322" w:rsidRDefault="00466322" w:rsidP="00466322">
      <w:pPr>
        <w:rPr>
          <w:rFonts w:cs="Traditional Arabic"/>
          <w:rtl/>
          <w:lang w:bidi="ar-JO"/>
        </w:rPr>
      </w:pPr>
    </w:p>
    <w:p w:rsidR="00466322" w:rsidRDefault="00466322" w:rsidP="00466322">
      <w:pPr>
        <w:rPr>
          <w:rFonts w:cs="Traditional Arabic"/>
          <w:rtl/>
          <w:lang w:bidi="ar-JO"/>
        </w:rPr>
      </w:pPr>
    </w:p>
    <w:p w:rsidR="00466322" w:rsidRDefault="00466322" w:rsidP="00466322">
      <w:pPr>
        <w:rPr>
          <w:rFonts w:cs="Traditional Arabic"/>
          <w:rtl/>
          <w:lang w:bidi="ar-JO"/>
        </w:rPr>
      </w:pPr>
    </w:p>
    <w:p w:rsidR="00466322" w:rsidRDefault="00466322" w:rsidP="00466322">
      <w:pPr>
        <w:rPr>
          <w:rFonts w:cs="Traditional Arabic"/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199390</wp:posOffset>
                </wp:positionV>
                <wp:extent cx="3333750" cy="663575"/>
                <wp:effectExtent l="29210" t="32385" r="37465" b="374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322" w:rsidRDefault="00466322" w:rsidP="00466322">
                            <w:pPr>
                              <w:jc w:val="lowKashida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المخرج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>:</w:t>
                            </w:r>
                          </w:p>
                          <w:p w:rsidR="00466322" w:rsidRDefault="00466322" w:rsidP="0046632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85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تقرير شهري بمنجزات القسم، نموذج </w:t>
                            </w:r>
                            <w:r w:rsidRPr="004215F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JO"/>
                              </w:rPr>
                              <w:t>QF50-63)</w:t>
                            </w:r>
                            <w:r w:rsidRPr="004215F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JO"/>
                              </w:rPr>
                              <w:t xml:space="preserve"> )</w:t>
                            </w:r>
                          </w:p>
                          <w:p w:rsidR="00466322" w:rsidRDefault="00466322" w:rsidP="0046632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85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تقرير سنوي بمنجزات القسم، نموذج </w:t>
                            </w:r>
                            <w:r w:rsidRPr="004215F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JO"/>
                              </w:rPr>
                              <w:t>(</w:t>
                            </w:r>
                            <w:r w:rsidRPr="004215F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SY"/>
                              </w:rPr>
                              <w:t>QF50-47</w:t>
                            </w:r>
                            <w:r w:rsidRPr="004215F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JO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466322" w:rsidRPr="00B32A89" w:rsidRDefault="00466322" w:rsidP="004663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47" style="position:absolute;left:0;text-align:left;margin-left:120.25pt;margin-top:15.7pt;width:262.5pt;height:5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" strokeweight="4.5pt">
                <v:stroke linestyle="thinThick"/>
                <v:textbox>
                  <w:txbxContent>
                    <w:p w:rsidR="00466322" w:rsidRDefault="00466322" w:rsidP="00466322">
                      <w:pPr>
                        <w:jc w:val="lowKashida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 xml:space="preserve">المخرج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>:</w:t>
                      </w:r>
                    </w:p>
                    <w:p w:rsidR="00466322" w:rsidRDefault="00466322" w:rsidP="0046632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85"/>
                        </w:tabs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 xml:space="preserve">تقرير شهري بمنجزات القسم، نموذج </w:t>
                      </w:r>
                      <w:r w:rsidRPr="004215F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JO"/>
                        </w:rPr>
                        <w:t>QF50-63)</w:t>
                      </w:r>
                      <w:r w:rsidRPr="004215F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rtl/>
                          <w:lang w:bidi="ar-JO"/>
                        </w:rPr>
                        <w:t xml:space="preserve"> )</w:t>
                      </w:r>
                    </w:p>
                    <w:p w:rsidR="00466322" w:rsidRDefault="00466322" w:rsidP="0046632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85"/>
                        </w:tabs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 xml:space="preserve">تقرير سنوي بمنجزات القسم، نموذج </w:t>
                      </w:r>
                      <w:r w:rsidRPr="004215F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rtl/>
                          <w:lang w:bidi="ar-JO"/>
                        </w:rPr>
                        <w:t>(</w:t>
                      </w:r>
                      <w:r w:rsidRPr="004215F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SY"/>
                        </w:rPr>
                        <w:t>QF50-47</w:t>
                      </w:r>
                      <w:r w:rsidRPr="004215F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rtl/>
                          <w:lang w:bidi="ar-JO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bidi="ar-JO"/>
                        </w:rPr>
                        <w:t xml:space="preserve"> </w:t>
                      </w:r>
                    </w:p>
                    <w:p w:rsidR="00466322" w:rsidRPr="00B32A89" w:rsidRDefault="00466322" w:rsidP="0046632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66322" w:rsidRPr="00B32A89" w:rsidRDefault="00466322" w:rsidP="00466322">
      <w:pPr>
        <w:rPr>
          <w:rFonts w:cs="Traditional Arabic"/>
          <w:rtl/>
          <w:lang w:bidi="ar-JO"/>
        </w:rPr>
      </w:pPr>
    </w:p>
    <w:p w:rsidR="00466322" w:rsidRDefault="00466322" w:rsidP="00466322">
      <w:pPr>
        <w:tabs>
          <w:tab w:val="left" w:pos="7249"/>
        </w:tabs>
        <w:rPr>
          <w:rFonts w:cs="Traditional Arabic"/>
          <w:b/>
          <w:bCs/>
          <w:rtl/>
          <w:lang w:bidi="ar-JO"/>
        </w:rPr>
      </w:pPr>
      <w:r>
        <w:rPr>
          <w:rFonts w:cs="Traditional Arabic"/>
          <w:b/>
          <w:bCs/>
          <w:rtl/>
          <w:lang w:bidi="ar-JO"/>
        </w:rPr>
        <w:tab/>
      </w:r>
    </w:p>
    <w:p w:rsidR="00466322" w:rsidRDefault="00466322" w:rsidP="00466322">
      <w:pPr>
        <w:tabs>
          <w:tab w:val="left" w:pos="7249"/>
        </w:tabs>
        <w:rPr>
          <w:rFonts w:ascii="Arial" w:hAnsi="Arial" w:cs="Arial"/>
          <w:b/>
          <w:bCs/>
          <w:sz w:val="18"/>
          <w:szCs w:val="18"/>
          <w:rtl/>
          <w:lang w:bidi="ar-JO"/>
        </w:rPr>
      </w:pPr>
    </w:p>
    <w:p w:rsidR="00466322" w:rsidRDefault="00466322" w:rsidP="00466322">
      <w:pPr>
        <w:tabs>
          <w:tab w:val="left" w:pos="7249"/>
        </w:tabs>
        <w:rPr>
          <w:rFonts w:ascii="Arial" w:hAnsi="Arial" w:cs="Arial"/>
          <w:b/>
          <w:bCs/>
          <w:sz w:val="18"/>
          <w:szCs w:val="18"/>
          <w:rtl/>
          <w:lang w:bidi="ar-JO"/>
        </w:rPr>
      </w:pPr>
    </w:p>
    <w:p w:rsidR="00466322" w:rsidRPr="0068473B" w:rsidRDefault="00466322" w:rsidP="00466322">
      <w:pPr>
        <w:tabs>
          <w:tab w:val="left" w:pos="5614"/>
        </w:tabs>
        <w:jc w:val="lowKashida"/>
        <w:rPr>
          <w:rFonts w:ascii="Arial" w:hAnsi="Arial" w:cs="Arial"/>
          <w:b/>
          <w:bCs/>
          <w:sz w:val="18"/>
          <w:szCs w:val="18"/>
          <w:rtl/>
          <w:lang w:bidi="ar-JO"/>
        </w:rPr>
      </w:pPr>
      <w:r w:rsidRPr="0068473B">
        <w:rPr>
          <w:rFonts w:ascii="Arial" w:hAnsi="Arial" w:cs="Arial"/>
          <w:b/>
          <w:bCs/>
          <w:sz w:val="18"/>
          <w:szCs w:val="18"/>
          <w:rtl/>
          <w:lang w:bidi="ar-JO"/>
        </w:rPr>
        <w:t>ملاحظات</w:t>
      </w:r>
      <w:r>
        <w:rPr>
          <w:rFonts w:ascii="Arial" w:hAnsi="Arial" w:cs="Arial"/>
          <w:b/>
          <w:bCs/>
          <w:sz w:val="18"/>
          <w:szCs w:val="18"/>
          <w:rtl/>
          <w:lang w:bidi="ar-JO"/>
        </w:rPr>
        <w:t>:</w:t>
      </w:r>
      <w:r>
        <w:rPr>
          <w:rFonts w:ascii="Arial" w:hAnsi="Arial" w:cs="Arial"/>
          <w:b/>
          <w:bCs/>
          <w:sz w:val="18"/>
          <w:szCs w:val="18"/>
          <w:rtl/>
          <w:lang w:bidi="ar-JO"/>
        </w:rPr>
        <w:tab/>
      </w:r>
    </w:p>
    <w:p w:rsidR="00466322" w:rsidRPr="0068473B" w:rsidRDefault="00466322" w:rsidP="00466322">
      <w:pPr>
        <w:numPr>
          <w:ilvl w:val="0"/>
          <w:numId w:val="2"/>
        </w:numPr>
        <w:tabs>
          <w:tab w:val="clear" w:pos="720"/>
        </w:tabs>
        <w:ind w:left="214" w:hanging="180"/>
        <w:jc w:val="lowKashida"/>
        <w:rPr>
          <w:rFonts w:ascii="Arial" w:hAnsi="Arial" w:cs="Arial"/>
          <w:b/>
          <w:bCs/>
          <w:sz w:val="18"/>
          <w:szCs w:val="18"/>
          <w:rtl/>
          <w:lang w:bidi="ar-JO"/>
        </w:rPr>
      </w:pPr>
      <w:r w:rsidRPr="0068473B">
        <w:rPr>
          <w:rFonts w:ascii="Arial" w:hAnsi="Arial" w:cs="Arial"/>
          <w:b/>
          <w:bCs/>
          <w:sz w:val="18"/>
          <w:szCs w:val="18"/>
          <w:rtl/>
          <w:lang w:bidi="ar-JO"/>
        </w:rPr>
        <w:t>يتم إعداد البرنامج الدوري</w:t>
      </w:r>
      <w:r>
        <w:rPr>
          <w:rFonts w:ascii="Arial" w:hAnsi="Arial" w:cs="Arial"/>
          <w:b/>
          <w:bCs/>
          <w:sz w:val="18"/>
          <w:szCs w:val="18"/>
          <w:rtl/>
          <w:lang w:bidi="ar-JO"/>
        </w:rPr>
        <w:t xml:space="preserve"> لزيارات</w:t>
      </w:r>
      <w:r w:rsidRPr="0068473B">
        <w:rPr>
          <w:rFonts w:ascii="Arial" w:hAnsi="Arial" w:cs="Arial"/>
          <w:b/>
          <w:bCs/>
          <w:sz w:val="18"/>
          <w:szCs w:val="18"/>
          <w:rtl/>
          <w:lang w:bidi="ar-JO"/>
        </w:rPr>
        <w:t xml:space="preserve"> فنيي صيانة </w:t>
      </w:r>
      <w:r>
        <w:rPr>
          <w:rFonts w:ascii="Arial" w:hAnsi="Arial" w:cs="Arial"/>
          <w:b/>
          <w:bCs/>
          <w:sz w:val="18"/>
          <w:szCs w:val="18"/>
          <w:rtl/>
          <w:lang w:bidi="ar-JO"/>
        </w:rPr>
        <w:t xml:space="preserve">أجهزة ومعدات فرع </w:t>
      </w:r>
      <w:r w:rsidRPr="0068473B">
        <w:rPr>
          <w:rFonts w:ascii="Arial" w:hAnsi="Arial" w:cs="Arial"/>
          <w:b/>
          <w:bCs/>
          <w:sz w:val="18"/>
          <w:szCs w:val="18"/>
          <w:rtl/>
          <w:lang w:bidi="ar-JO"/>
        </w:rPr>
        <w:t>الاقتصاد المنزلي لزيارة المدارس المهنية لإجراء أعمال الصيانة</w:t>
      </w:r>
      <w:r>
        <w:rPr>
          <w:rFonts w:ascii="Arial" w:hAnsi="Arial" w:cs="Arial"/>
          <w:b/>
          <w:bCs/>
          <w:sz w:val="18"/>
          <w:szCs w:val="18"/>
          <w:rtl/>
          <w:lang w:bidi="ar-JO"/>
        </w:rPr>
        <w:t xml:space="preserve"> في كل عام دراسي</w:t>
      </w:r>
      <w:r w:rsidRPr="0068473B">
        <w:rPr>
          <w:rFonts w:ascii="Arial" w:hAnsi="Arial" w:cs="Arial"/>
          <w:b/>
          <w:bCs/>
          <w:sz w:val="18"/>
          <w:szCs w:val="18"/>
          <w:rtl/>
          <w:lang w:bidi="ar-JO"/>
        </w:rPr>
        <w:t xml:space="preserve"> من قبل رئيس و أعضاء </w:t>
      </w:r>
      <w:r>
        <w:rPr>
          <w:rFonts w:ascii="Arial" w:hAnsi="Arial" w:cs="Arial"/>
          <w:b/>
          <w:bCs/>
          <w:sz w:val="18"/>
          <w:szCs w:val="18"/>
          <w:rtl/>
          <w:lang w:bidi="ar-JO"/>
        </w:rPr>
        <w:t>قسم صيانة الأجهزة /إدارة التعليم المهني والإنتاج/مديرية الخدمات المهنية، ويتم متابعة البرنامج من قبل رئيس قسم التعليم المهني والإنتاج في مديريات التربية والتعليم التي يتوفر بها فني صيانة بعد أن يتم تعميمه على الميدان.</w:t>
      </w:r>
    </w:p>
    <w:p w:rsidR="00466322" w:rsidRPr="0068473B" w:rsidRDefault="00466322" w:rsidP="00466322">
      <w:pPr>
        <w:numPr>
          <w:ilvl w:val="0"/>
          <w:numId w:val="2"/>
        </w:numPr>
        <w:tabs>
          <w:tab w:val="clear" w:pos="720"/>
        </w:tabs>
        <w:ind w:left="214" w:hanging="180"/>
        <w:jc w:val="lowKashida"/>
        <w:rPr>
          <w:rFonts w:ascii="Arial" w:hAnsi="Arial" w:cs="Arial"/>
          <w:b/>
          <w:bCs/>
          <w:sz w:val="18"/>
          <w:szCs w:val="18"/>
          <w:rtl/>
          <w:lang w:bidi="ar-JO"/>
        </w:rPr>
      </w:pPr>
      <w:r w:rsidRPr="0068473B">
        <w:rPr>
          <w:rFonts w:ascii="Arial" w:hAnsi="Arial" w:cs="Arial"/>
          <w:b/>
          <w:bCs/>
          <w:sz w:val="18"/>
          <w:szCs w:val="18"/>
          <w:rtl/>
          <w:lang w:bidi="ar-JO"/>
        </w:rPr>
        <w:t xml:space="preserve">يتم متابعة دوام فنيي صيانة </w:t>
      </w:r>
      <w:r>
        <w:rPr>
          <w:rFonts w:ascii="Arial" w:hAnsi="Arial" w:cs="Arial"/>
          <w:b/>
          <w:bCs/>
          <w:sz w:val="18"/>
          <w:szCs w:val="18"/>
          <w:rtl/>
          <w:lang w:bidi="ar-JO"/>
        </w:rPr>
        <w:t>أجهزة ومعدات فرع</w:t>
      </w:r>
      <w:r w:rsidRPr="0068473B">
        <w:rPr>
          <w:rFonts w:ascii="Arial" w:hAnsi="Arial" w:cs="Arial"/>
          <w:b/>
          <w:bCs/>
          <w:sz w:val="18"/>
          <w:szCs w:val="18"/>
          <w:rtl/>
          <w:lang w:bidi="ar-JO"/>
        </w:rPr>
        <w:t xml:space="preserve"> الاقتصاد المنزلي في المدارس المهنية</w:t>
      </w:r>
      <w:r>
        <w:rPr>
          <w:rFonts w:ascii="Arial" w:hAnsi="Arial" w:cs="Arial"/>
          <w:b/>
          <w:bCs/>
          <w:sz w:val="18"/>
          <w:szCs w:val="18"/>
          <w:rtl/>
          <w:lang w:bidi="ar-JO"/>
        </w:rPr>
        <w:t xml:space="preserve"> </w:t>
      </w:r>
      <w:r w:rsidRPr="0068473B">
        <w:rPr>
          <w:rFonts w:ascii="Arial" w:hAnsi="Arial" w:cs="Arial"/>
          <w:b/>
          <w:bCs/>
          <w:sz w:val="18"/>
          <w:szCs w:val="18"/>
          <w:rtl/>
          <w:lang w:bidi="ar-JO"/>
        </w:rPr>
        <w:t xml:space="preserve">وفق نموذج </w:t>
      </w:r>
      <w:r>
        <w:rPr>
          <w:rFonts w:ascii="Arial" w:hAnsi="Arial" w:cs="Arial"/>
          <w:b/>
          <w:bCs/>
          <w:sz w:val="18"/>
          <w:szCs w:val="18"/>
          <w:rtl/>
          <w:lang w:bidi="ar-JO"/>
        </w:rPr>
        <w:t xml:space="preserve">زيارات ومنجزات </w:t>
      </w:r>
      <w:r w:rsidRPr="0068473B">
        <w:rPr>
          <w:rFonts w:ascii="Arial" w:hAnsi="Arial" w:cs="Arial"/>
          <w:b/>
          <w:bCs/>
          <w:sz w:val="18"/>
          <w:szCs w:val="18"/>
          <w:rtl/>
          <w:lang w:bidi="ar-JO"/>
        </w:rPr>
        <w:t>الفنيين (</w:t>
      </w:r>
      <w:r>
        <w:rPr>
          <w:rFonts w:ascii="Arial" w:hAnsi="Arial" w:cs="Arial"/>
          <w:b/>
          <w:bCs/>
          <w:sz w:val="18"/>
          <w:szCs w:val="18"/>
          <w:lang w:bidi="ar-SY"/>
        </w:rPr>
        <w:t>QF50-10</w:t>
      </w:r>
      <w:r w:rsidRPr="0068473B">
        <w:rPr>
          <w:rFonts w:ascii="Arial" w:hAnsi="Arial" w:cs="Arial"/>
          <w:b/>
          <w:bCs/>
          <w:sz w:val="18"/>
          <w:szCs w:val="18"/>
          <w:rtl/>
          <w:lang w:bidi="ar-SY"/>
        </w:rPr>
        <w:t>)</w:t>
      </w:r>
      <w:r>
        <w:rPr>
          <w:rFonts w:ascii="Arial" w:hAnsi="Arial" w:cs="Arial"/>
          <w:b/>
          <w:bCs/>
          <w:sz w:val="18"/>
          <w:szCs w:val="18"/>
          <w:rtl/>
          <w:lang w:bidi="ar-SY"/>
        </w:rPr>
        <w:t xml:space="preserve"> في المدارس المهنية</w:t>
      </w:r>
      <w:r w:rsidRPr="0068473B">
        <w:rPr>
          <w:rFonts w:ascii="Arial" w:hAnsi="Arial" w:cs="Arial"/>
          <w:b/>
          <w:bCs/>
          <w:sz w:val="18"/>
          <w:szCs w:val="18"/>
          <w:rtl/>
          <w:lang w:bidi="ar-SY"/>
        </w:rPr>
        <w:t xml:space="preserve"> من قبل رئيس قسم التعليم المهني</w:t>
      </w:r>
      <w:r>
        <w:rPr>
          <w:rFonts w:ascii="Arial" w:hAnsi="Arial" w:cs="Arial"/>
          <w:b/>
          <w:bCs/>
          <w:sz w:val="18"/>
          <w:szCs w:val="18"/>
          <w:rtl/>
          <w:lang w:bidi="ar-SY"/>
        </w:rPr>
        <w:t xml:space="preserve"> والإنتاج</w:t>
      </w:r>
      <w:r w:rsidRPr="0068473B">
        <w:rPr>
          <w:rFonts w:ascii="Arial" w:hAnsi="Arial" w:cs="Arial"/>
          <w:b/>
          <w:bCs/>
          <w:sz w:val="18"/>
          <w:szCs w:val="18"/>
          <w:rtl/>
          <w:lang w:bidi="ar-SY"/>
        </w:rPr>
        <w:t xml:space="preserve"> </w:t>
      </w:r>
      <w:r w:rsidRPr="0068473B">
        <w:rPr>
          <w:rFonts w:ascii="Arial" w:hAnsi="Arial" w:cs="Arial"/>
          <w:b/>
          <w:bCs/>
          <w:sz w:val="18"/>
          <w:szCs w:val="18"/>
          <w:rtl/>
          <w:lang w:bidi="ar-JO"/>
        </w:rPr>
        <w:t>في مديريات التربية والتعليم التي يتوفر بها فني صيانة</w:t>
      </w:r>
      <w:r>
        <w:rPr>
          <w:rFonts w:ascii="Arial" w:hAnsi="Arial" w:cs="Arial"/>
          <w:b/>
          <w:bCs/>
          <w:sz w:val="18"/>
          <w:szCs w:val="18"/>
          <w:rtl/>
          <w:lang w:bidi="ar-JO"/>
        </w:rPr>
        <w:t>.</w:t>
      </w:r>
    </w:p>
    <w:p w:rsidR="00466322" w:rsidRPr="0068473B" w:rsidRDefault="00466322" w:rsidP="00466322">
      <w:pPr>
        <w:numPr>
          <w:ilvl w:val="0"/>
          <w:numId w:val="2"/>
        </w:numPr>
        <w:tabs>
          <w:tab w:val="clear" w:pos="720"/>
        </w:tabs>
        <w:ind w:left="214" w:hanging="180"/>
        <w:jc w:val="lowKashida"/>
        <w:rPr>
          <w:rFonts w:ascii="Arial" w:hAnsi="Arial" w:cs="Arial"/>
          <w:b/>
          <w:bCs/>
          <w:sz w:val="18"/>
          <w:szCs w:val="18"/>
          <w:rtl/>
          <w:lang w:bidi="ar-JO"/>
        </w:rPr>
      </w:pPr>
      <w:r w:rsidRPr="0068473B">
        <w:rPr>
          <w:rFonts w:ascii="Arial" w:hAnsi="Arial" w:cs="Arial"/>
          <w:b/>
          <w:bCs/>
          <w:sz w:val="18"/>
          <w:szCs w:val="18"/>
          <w:rtl/>
          <w:lang w:bidi="ar-JO"/>
        </w:rPr>
        <w:t>النموذج (</w:t>
      </w:r>
      <w:r w:rsidRPr="0068473B">
        <w:rPr>
          <w:rFonts w:ascii="Arial" w:hAnsi="Arial" w:cs="Arial"/>
          <w:b/>
          <w:bCs/>
          <w:sz w:val="18"/>
          <w:szCs w:val="18"/>
          <w:lang w:bidi="ar-JO"/>
        </w:rPr>
        <w:t>QF50-11</w:t>
      </w:r>
      <w:r w:rsidRPr="0068473B">
        <w:rPr>
          <w:rFonts w:ascii="Arial" w:hAnsi="Arial" w:cs="Arial"/>
          <w:b/>
          <w:bCs/>
          <w:sz w:val="18"/>
          <w:szCs w:val="18"/>
          <w:rtl/>
          <w:lang w:bidi="ar-JO"/>
        </w:rPr>
        <w:t>)</w:t>
      </w:r>
      <w:r>
        <w:rPr>
          <w:rFonts w:ascii="Arial" w:hAnsi="Arial" w:cs="Arial"/>
          <w:b/>
          <w:bCs/>
          <w:sz w:val="18"/>
          <w:szCs w:val="18"/>
          <w:rtl/>
          <w:lang w:bidi="ar-JO"/>
        </w:rPr>
        <w:t>( بطاقة الصيانة)</w:t>
      </w:r>
      <w:r w:rsidRPr="0068473B">
        <w:rPr>
          <w:rFonts w:ascii="Arial" w:hAnsi="Arial" w:cs="Arial"/>
          <w:b/>
          <w:bCs/>
          <w:sz w:val="18"/>
          <w:szCs w:val="18"/>
          <w:rtl/>
          <w:lang w:bidi="ar-JO"/>
        </w:rPr>
        <w:t xml:space="preserve"> يحفظ في مشاغل المدارس المهنية و</w:t>
      </w:r>
      <w:r>
        <w:rPr>
          <w:rFonts w:ascii="Arial" w:hAnsi="Arial" w:cs="Arial"/>
          <w:b/>
          <w:bCs/>
          <w:sz w:val="18"/>
          <w:szCs w:val="18"/>
          <w:rtl/>
          <w:lang w:bidi="ar-JO"/>
        </w:rPr>
        <w:t>يعبأ و</w:t>
      </w:r>
      <w:r w:rsidRPr="0068473B">
        <w:rPr>
          <w:rFonts w:ascii="Arial" w:hAnsi="Arial" w:cs="Arial"/>
          <w:b/>
          <w:bCs/>
          <w:sz w:val="18"/>
          <w:szCs w:val="18"/>
          <w:rtl/>
          <w:lang w:bidi="ar-JO"/>
        </w:rPr>
        <w:t xml:space="preserve">يتابع من قبل فنيي صيانة </w:t>
      </w:r>
      <w:r>
        <w:rPr>
          <w:rFonts w:ascii="Arial" w:hAnsi="Arial" w:cs="Arial"/>
          <w:b/>
          <w:bCs/>
          <w:sz w:val="18"/>
          <w:szCs w:val="18"/>
          <w:rtl/>
          <w:lang w:bidi="ar-JO"/>
        </w:rPr>
        <w:t>أجهزة ومعدات فرع</w:t>
      </w:r>
      <w:r w:rsidRPr="0068473B">
        <w:rPr>
          <w:rFonts w:ascii="Arial" w:hAnsi="Arial" w:cs="Arial"/>
          <w:b/>
          <w:bCs/>
          <w:sz w:val="18"/>
          <w:szCs w:val="18"/>
          <w:rtl/>
          <w:lang w:bidi="ar-JO"/>
        </w:rPr>
        <w:t xml:space="preserve"> الاقتصاد المنزلي </w:t>
      </w:r>
      <w:r>
        <w:rPr>
          <w:rFonts w:ascii="Arial" w:hAnsi="Arial" w:cs="Arial"/>
          <w:b/>
          <w:bCs/>
          <w:sz w:val="18"/>
          <w:szCs w:val="18"/>
          <w:rtl/>
          <w:lang w:bidi="ar-JO"/>
        </w:rPr>
        <w:t xml:space="preserve"> في المدارس التي يتوفر بها فني صيانة ومعلمي /معلمات المشاغل المهنية  لباقي الفروع.</w:t>
      </w:r>
    </w:p>
    <w:p w:rsidR="005A0703" w:rsidRDefault="005A0703" w:rsidP="00466322">
      <w:pPr>
        <w:rPr>
          <w:lang w:bidi="ar-JO"/>
        </w:rPr>
      </w:pPr>
      <w:bookmarkStart w:id="0" w:name="_GoBack"/>
      <w:bookmarkEnd w:id="0"/>
    </w:p>
    <w:sectPr w:rsidR="005A0703" w:rsidSect="005B3B3A">
      <w:pgSz w:w="11906" w:h="16838"/>
      <w:pgMar w:top="567" w:right="851" w:bottom="28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1B6"/>
    <w:multiLevelType w:val="hybridMultilevel"/>
    <w:tmpl w:val="675EE600"/>
    <w:lvl w:ilvl="0" w:tplc="8C94B1F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55E4C"/>
    <w:multiLevelType w:val="hybridMultilevel"/>
    <w:tmpl w:val="8B3E6EAA"/>
    <w:lvl w:ilvl="0" w:tplc="EE4438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C57D3"/>
    <w:multiLevelType w:val="hybridMultilevel"/>
    <w:tmpl w:val="EA9AC736"/>
    <w:lvl w:ilvl="0" w:tplc="984650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7776B"/>
    <w:multiLevelType w:val="hybridMultilevel"/>
    <w:tmpl w:val="27AAF72A"/>
    <w:lvl w:ilvl="0" w:tplc="136EC128">
      <w:numFmt w:val="bullet"/>
      <w:lvlText w:val="-"/>
      <w:lvlJc w:val="left"/>
      <w:pPr>
        <w:tabs>
          <w:tab w:val="num" w:pos="482"/>
        </w:tabs>
        <w:ind w:left="482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8794B"/>
    <w:multiLevelType w:val="hybridMultilevel"/>
    <w:tmpl w:val="0D468A0A"/>
    <w:lvl w:ilvl="0" w:tplc="3F2016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9E7040"/>
    <w:multiLevelType w:val="hybridMultilevel"/>
    <w:tmpl w:val="B68821B2"/>
    <w:lvl w:ilvl="0" w:tplc="EE4438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D0324"/>
    <w:multiLevelType w:val="hybridMultilevel"/>
    <w:tmpl w:val="C03EBF24"/>
    <w:lvl w:ilvl="0" w:tplc="98465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5154FA"/>
    <w:multiLevelType w:val="hybridMultilevel"/>
    <w:tmpl w:val="76D64FF6"/>
    <w:lvl w:ilvl="0" w:tplc="8C94B1F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0040D"/>
    <w:multiLevelType w:val="hybridMultilevel"/>
    <w:tmpl w:val="5172D8DC"/>
    <w:lvl w:ilvl="0" w:tplc="984650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82D83"/>
    <w:multiLevelType w:val="hybridMultilevel"/>
    <w:tmpl w:val="892A7C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030012"/>
    <w:multiLevelType w:val="hybridMultilevel"/>
    <w:tmpl w:val="B9A6C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FB"/>
    <w:rsid w:val="004068FB"/>
    <w:rsid w:val="00466322"/>
    <w:rsid w:val="005A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6632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6632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>فراس الصعيو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2</cp:revision>
  <dcterms:created xsi:type="dcterms:W3CDTF">2018-04-09T16:50:00Z</dcterms:created>
  <dcterms:modified xsi:type="dcterms:W3CDTF">2018-04-09T16:50:00Z</dcterms:modified>
</cp:coreProperties>
</file>