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06" w:rsidRDefault="00C73106" w:rsidP="00C73106">
      <w:pPr>
        <w:jc w:val="center"/>
        <w:rPr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>
            <wp:extent cx="390525" cy="523875"/>
            <wp:effectExtent l="38100" t="0" r="28575" b="161925"/>
            <wp:docPr id="1" name="Picture 0" descr="شعار الأرد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شعار الأرد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73106" w:rsidRPr="00A52524" w:rsidRDefault="00C73106" w:rsidP="00C73106">
      <w:pPr>
        <w:contextualSpacing/>
        <w:jc w:val="center"/>
        <w:rPr>
          <w:b/>
          <w:bCs/>
          <w:rtl/>
          <w:lang w:bidi="ar-JO"/>
        </w:rPr>
      </w:pPr>
      <w:r w:rsidRPr="00A52524">
        <w:rPr>
          <w:rFonts w:hint="cs"/>
          <w:b/>
          <w:bCs/>
          <w:rtl/>
          <w:lang w:bidi="ar-JO"/>
        </w:rPr>
        <w:t>وزارة التربية والتعليم</w:t>
      </w:r>
    </w:p>
    <w:p w:rsidR="00C73106" w:rsidRPr="00A52524" w:rsidRDefault="00C73106" w:rsidP="00C73106">
      <w:pPr>
        <w:contextualSpacing/>
        <w:jc w:val="center"/>
        <w:rPr>
          <w:b/>
          <w:bCs/>
          <w:rtl/>
          <w:lang w:bidi="ar-JO"/>
        </w:rPr>
      </w:pPr>
      <w:r w:rsidRPr="00A52524">
        <w:rPr>
          <w:rFonts w:hint="cs"/>
          <w:b/>
          <w:bCs/>
          <w:rtl/>
          <w:lang w:bidi="ar-JO"/>
        </w:rPr>
        <w:t xml:space="preserve">إدارة التعليم </w:t>
      </w:r>
      <w:r w:rsidR="00FA6F1A">
        <w:rPr>
          <w:rFonts w:hint="cs"/>
          <w:b/>
          <w:bCs/>
          <w:rtl/>
          <w:lang w:bidi="ar-JO"/>
        </w:rPr>
        <w:t>الخاص</w:t>
      </w:r>
    </w:p>
    <w:p w:rsidR="00C73106" w:rsidRDefault="00C73106" w:rsidP="00C73106">
      <w:pPr>
        <w:contextualSpacing/>
        <w:jc w:val="center"/>
        <w:rPr>
          <w:b/>
          <w:bCs/>
          <w:rtl/>
          <w:lang w:bidi="ar-JO"/>
        </w:rPr>
      </w:pPr>
      <w:r w:rsidRPr="00A52524">
        <w:rPr>
          <w:rFonts w:hint="cs"/>
          <w:b/>
          <w:bCs/>
          <w:rtl/>
          <w:lang w:bidi="ar-JO"/>
        </w:rPr>
        <w:t>قسم البرامج الأجنبية</w:t>
      </w:r>
      <w:r w:rsidR="003A04F3">
        <w:rPr>
          <w:rFonts w:hint="cs"/>
          <w:b/>
          <w:bCs/>
          <w:rtl/>
          <w:lang w:bidi="ar-JO"/>
        </w:rPr>
        <w:t xml:space="preserve"> والدولية والمواد التعليمية الإضافية</w:t>
      </w:r>
    </w:p>
    <w:p w:rsidR="00C73106" w:rsidRDefault="00C73106" w:rsidP="002479A3">
      <w:pPr>
        <w:contextualSpacing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إ</w:t>
      </w:r>
      <w:r w:rsidRPr="000E75D2">
        <w:rPr>
          <w:rFonts w:hint="cs"/>
          <w:b/>
          <w:bCs/>
          <w:sz w:val="28"/>
          <w:szCs w:val="28"/>
          <w:rtl/>
          <w:lang w:bidi="ar-JO"/>
        </w:rPr>
        <w:t>حصائي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ة المؤسسات التعليمية الخاصة التي تطبق </w:t>
      </w:r>
      <w:r w:rsidRPr="000E75D2">
        <w:rPr>
          <w:rFonts w:hint="cs"/>
          <w:b/>
          <w:bCs/>
          <w:sz w:val="28"/>
          <w:szCs w:val="28"/>
          <w:rtl/>
          <w:lang w:bidi="ar-JO"/>
        </w:rPr>
        <w:t>برامج تعليمية أجنبية</w:t>
      </w:r>
      <w:r w:rsidR="006F757D">
        <w:rPr>
          <w:rFonts w:hint="cs"/>
          <w:b/>
          <w:bCs/>
          <w:sz w:val="28"/>
          <w:szCs w:val="28"/>
          <w:rtl/>
          <w:lang w:bidi="ar-JO"/>
        </w:rPr>
        <w:t xml:space="preserve"> للعام الدراسي</w:t>
      </w:r>
      <w:r w:rsidR="006F757D">
        <w:rPr>
          <w:b/>
          <w:bCs/>
          <w:sz w:val="28"/>
          <w:szCs w:val="28"/>
          <w:lang w:bidi="ar-JO"/>
        </w:rPr>
        <w:t xml:space="preserve"> </w:t>
      </w:r>
      <w:r w:rsidR="00C32990">
        <w:rPr>
          <w:rFonts w:hint="cs"/>
          <w:b/>
          <w:bCs/>
          <w:sz w:val="28"/>
          <w:szCs w:val="28"/>
          <w:rtl/>
          <w:lang w:bidi="ar-JO"/>
        </w:rPr>
        <w:t xml:space="preserve"> 201</w:t>
      </w:r>
      <w:r w:rsidR="002479A3">
        <w:rPr>
          <w:rFonts w:hint="cs"/>
          <w:b/>
          <w:bCs/>
          <w:sz w:val="28"/>
          <w:szCs w:val="28"/>
          <w:rtl/>
          <w:lang w:bidi="ar-JO"/>
        </w:rPr>
        <w:t>7</w:t>
      </w:r>
      <w:r w:rsidR="0014003C">
        <w:rPr>
          <w:rFonts w:hint="cs"/>
          <w:b/>
          <w:bCs/>
          <w:sz w:val="28"/>
          <w:szCs w:val="28"/>
          <w:rtl/>
          <w:lang w:bidi="ar-JO"/>
        </w:rPr>
        <w:t>/</w:t>
      </w:r>
      <w:r w:rsidR="00C32990">
        <w:rPr>
          <w:rFonts w:hint="cs"/>
          <w:b/>
          <w:bCs/>
          <w:sz w:val="28"/>
          <w:szCs w:val="28"/>
          <w:rtl/>
          <w:lang w:bidi="ar-JO"/>
        </w:rPr>
        <w:t>201</w:t>
      </w:r>
      <w:r w:rsidR="002479A3">
        <w:rPr>
          <w:rFonts w:hint="cs"/>
          <w:b/>
          <w:bCs/>
          <w:sz w:val="28"/>
          <w:szCs w:val="28"/>
          <w:rtl/>
          <w:lang w:bidi="ar-JO"/>
        </w:rPr>
        <w:t>8</w:t>
      </w:r>
    </w:p>
    <w:p w:rsidR="00C73106" w:rsidRPr="009F1C33" w:rsidRDefault="00FB68FC" w:rsidP="004728CC">
      <w:pPr>
        <w:contextualSpacing/>
        <w:rPr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46990</wp:posOffset>
                </wp:positionV>
                <wp:extent cx="180975" cy="138430"/>
                <wp:effectExtent l="6350" t="8890" r="1270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pt;margin-top:3.7pt;width:14.2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PeIQ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ufMQEcl&#10;+kKigWm0ZPMoT+98QVEP7h5jgt7dWfHdM2M3LUXJG0TbtxIqIpXH+OzFg2h4esp2/UdbETrsg01K&#10;HWvsIiBpwI6pII/ngshjYIIu88V4OZ9xJsiVXy2mV6lgGRTPjx368F7ajsVDyZGoJ3A43PkQyUDx&#10;HJLIW62qrdI6GdjsNhrZAag3tmkl/pTjZZg2rC/5cjaZJeQXPn8JMU7rbxCdCtTkWnUlX5yDoIiq&#10;vTNVasEASg9noqzNScao3FCBna0eSUW0QwfTxNGhtfiTs566t+T+xx5QcqY/GKrEMp9OY7snYzqb&#10;T8jAS8/u0gNGEFTJA2fDcROGEdk7VE1LP+Upd2NvqHq1SsrGyg6sTmSpQ5Pgp2mKI3Bpp6hfM79+&#10;AgAA//8DAFBLAwQUAAYACAAAACEAdlao4N0AAAAGAQAADwAAAGRycy9kb3ducmV2LnhtbEyPzU7D&#10;MBCE70i8g7VI3KhN+GvSOBUCFYljm164bWI3CcTrKHbawNOznMppNZrRzLf5ena9ONoxdJ403C4U&#10;CEu1Nx01Gvbl5mYJIkQkg70nq+HbBlgXlxc5ZsafaGuPu9gILqGQoYY2xiGTMtStdRgWfrDE3sGP&#10;DiPLsZFmxBOXu14mSj1Khx3xQouDfWlt/bWbnIaqS/b4sy3flEs3d/F9Lj+nj1etr6/m5xWIaOd4&#10;DsMfPqNDwUyVn8gE0Wt4UvxK5HsPgu10+QCi0pCkCcgil//xi18AAAD//wMAUEsBAi0AFAAGAAgA&#10;AAAhALaDOJL+AAAA4QEAABMAAAAAAAAAAAAAAAAAAAAAAFtDb250ZW50X1R5cGVzXS54bWxQSwEC&#10;LQAUAAYACAAAACEAOP0h/9YAAACUAQAACwAAAAAAAAAAAAAAAAAvAQAAX3JlbHMvLnJlbHNQSwEC&#10;LQAUAAYACAAAACEA0wIj3iECAAA7BAAADgAAAAAAAAAAAAAAAAAuAgAAZHJzL2Uyb0RvYy54bWxQ&#10;SwECLQAUAAYACAAAACEAdlao4N0AAAAG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46990</wp:posOffset>
                </wp:positionV>
                <wp:extent cx="180975" cy="138430"/>
                <wp:effectExtent l="6350" t="8890" r="12700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9.25pt;margin-top:3.7pt;width:14.2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/9IQIAADs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55xZ0VGJ&#10;PpNowjZGsXmUp3e+oKhH94AxQe/uQX7zzMKmpSh1iwh9q0RFpPIYn714EA1PT9mu/wAVoYt9gKTU&#10;scYuApIG7JgK8nQuiDoGJukyX4yX1zPOJLnyq8X0KhUsE8XzY4c+vFPQsXgoORL1BC4O9z5EMqJ4&#10;Dknkwehqq41JBja7jUF2ENQb27QSf8rxMsxY1pd8OZvMEvILn7+EGKf1N4hOB2pyo7uSL85Booiq&#10;vbVVasEgtBnORNnYk4xRuaECO6ieSEWEoYNp4ujQAv7grKfuLbn/vheoODPvLVVimU+nsd2TMZ1d&#10;T8jAS8/u0iOsJKiSB86G4yYMI7J3qJuWfspT7hZuqXq1TsrGyg6sTmSpQ5Pgp2mKI3Bpp6hfM7/+&#10;CQAA//8DAFBLAwQUAAYACAAAACEAQrsaWt0AAAAHAQAADwAAAGRycy9kb3ducmV2LnhtbEyPzU7D&#10;MBCE70i8g7VI3KiD+WkTsqkQqEgc2/TCbRObJBCvo9hpA0+PeyrH0YxmvsnXs+3FwYy+c4xwu0hA&#10;GK6d7rhB2JebmxUIH4g19Y4Nwo/xsC4uL3LKtDvy1hx2oRGxhH1GCG0IQyalr1tjyS/cYDh6n260&#10;FKIcG6lHOsZy20uVJI/SUsdxoaXBvLSm/t5NFqHq1J5+t+VbYtPNXXify6/p4xXx+mp+fgIRzBzO&#10;YTjhR3QoIlPlJtZe9Ajp6iEmEZb3IE62WsZrFYJKFcgil//5iz8AAAD//wMAUEsBAi0AFAAGAAgA&#10;AAAhALaDOJL+AAAA4QEAABMAAAAAAAAAAAAAAAAAAAAAAFtDb250ZW50X1R5cGVzXS54bWxQSwEC&#10;LQAUAAYACAAAACEAOP0h/9YAAACUAQAACwAAAAAAAAAAAAAAAAAvAQAAX3JlbHMvLnJlbHNQSwEC&#10;LQAUAAYACAAAACEAOtpP/SECAAA7BAAADgAAAAAAAAAAAAAAAAAuAgAAZHJzL2Uyb0RvYy54bWxQ&#10;SwECLQAUAAYACAAAACEAQrsaWt0AAAAH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46990</wp:posOffset>
                </wp:positionV>
                <wp:extent cx="180975" cy="138430"/>
                <wp:effectExtent l="6350" t="8890" r="1270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3.5pt;margin-top:3.7pt;width:14.2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qY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mOXzayImyVVczSZXqWCZKJ8fO/ThvYKOxUPFkagncLG/9yGSEeVz&#10;SCIPRtdrbUwycLtZGWR7Qb2xTivxpxwvw4xlfcXn0/E0Ib/w+UuIPK2/QXQ6UJMb3VV8dg4SZVTt&#10;na1TCwahzXAmysaeZIzKDRXYQH0kFRGGDqaJo0ML+JOznrq34v7HTqDizHywVIl5MZnEdk/GZHo9&#10;JgMvPZtLj7CSoCoeOBuOqzCMyM6h3rb0U5Fyt3BL1Wt0UjZWdmB1IksdmgQ/TVMcgUs7Rf2a+eUT&#10;AAAA//8DAFBLAwQUAAYACAAAACEAaJHol90AAAAIAQAADwAAAGRycy9kb3ducmV2LnhtbEyPwU7D&#10;MBBE70j8g7VI3KiDIZSGOBUCFYljm164beIlCcTrKHbawNfjnspxNKOZN/l6tr040Og7xxpuFwkI&#10;4tqZjhsN+3Jz8wjCB2SDvWPS8EMe1sXlRY6ZcUfe0mEXGhFL2GeooQ1hyKT0dUsW/cINxNH7dKPF&#10;EOXYSDPiMZbbXqokeZAWO44LLQ700lL9vZushqpTe/zdlm+JXW3uwvtcfk0fr1pfX83PTyACzeEc&#10;hhN+RIciMlVuYuNFH7Vaxi9Bw/IexMlP0xREpUGtFMgil/8PFH8AAAD//wMAUEsBAi0AFAAGAAgA&#10;AAAhALaDOJL+AAAA4QEAABMAAAAAAAAAAAAAAAAAAAAAAFtDb250ZW50X1R5cGVzXS54bWxQSwEC&#10;LQAUAAYACAAAACEAOP0h/9YAAACUAQAACwAAAAAAAAAAAAAAAAAvAQAAX3JlbHMvLnJlbHNQSwEC&#10;LQAUAAYACAAAACEAAbP6mCECAAA7BAAADgAAAAAAAAAAAAAAAAAuAgAAZHJzL2Uyb0RvYy54bWxQ&#10;SwECLQAUAAYACAAAACEAaJHol90AAAAI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46990</wp:posOffset>
                </wp:positionV>
                <wp:extent cx="180975" cy="138430"/>
                <wp:effectExtent l="6350" t="8890" r="1270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7.75pt;margin-top:3.7pt;width:14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a7IQ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DLKMzhfYdSje4CYoHf3ln/3xNh1j1HiFsAOvWANkipifPbiQTQ8PiXb4aNtEJ3tgk1K&#10;HVrQERA1IIdUkOO5IOIQCMfLYp4vrmeUcHQVV/PyKhUsY9XzYwc+vBdWk3ioKSD1BM729z5EMqx6&#10;DknkrZLNRiqVDOi2awVkz7A3Nmkl/pjjZZgyZKjpYjadJeQXPn8Jkaf1NwgtAza5krqm83MQq6Jq&#10;70yTWjAwqcYzUlbmJGNUbqzA1jZHVBHs2ME4cXjoLfykZMDuran/sWMgKFEfDFZiUZRlbPdklLPr&#10;KRpw6dleepjhCFXTQMl4XIdxRHYOZNfjT0XK3dhbrF4rk7KxsiOrE1ns0CT4aZriCFzaKerXzK+e&#10;AAAA//8DAFBLAwQUAAYACAAAACEA0uxYC9wAAAAIAQAADwAAAGRycy9kb3ducmV2LnhtbEyPQU+D&#10;QBSE7yb+h80z8WYXsWiLLI3R1MRjSy/eHvAElH1L2KVFf72vJz1OZjLzTbaZba+ONPrOsYHbRQSK&#10;uHJ1x42BQ7G9WYHyAbnG3jEZ+CYPm/zyIsO0dife0XEfGiUl7FM00IYwpFr7qiWLfuEGYvE+3Ggx&#10;iBwbXY94knLb6ziK7rXFjmWhxYGeW6q+9pM1UHbxAX92xWtk19u78DYXn9P7izHXV/PTI6hAc/gL&#10;wxlf0CEXptJNXHvVi06SRKIGHpagzv5qKd9KA/E6Bp1n+v+B/BcAAP//AwBQSwECLQAUAAYACAAA&#10;ACEAtoM4kv4AAADhAQAAEwAAAAAAAAAAAAAAAAAAAAAAW0NvbnRlbnRfVHlwZXNdLnhtbFBLAQIt&#10;ABQABgAIAAAAIQA4/SH/1gAAAJQBAAALAAAAAAAAAAAAAAAAAC8BAABfcmVscy8ucmVsc1BLAQIt&#10;ABQABgAIAAAAIQDoa5a7IQIAADsEAAAOAAAAAAAAAAAAAAAAAC4CAABkcnMvZTJvRG9jLnhtbFBL&#10;AQItABQABgAIAAAAIQDS7FgL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46990</wp:posOffset>
                </wp:positionV>
                <wp:extent cx="180975" cy="138430"/>
                <wp:effectExtent l="6350" t="8890" r="1270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pt;margin-top:3.7pt;width:14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BTIg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zKzoq&#10;0RcSTdjGKDaN8vTOFxT14O4xJujdHcjvnlnYtBSlbhChb5WoiFQe47MXD6Lh6Snb9R+hInSxD5CU&#10;OtbYRUDSgB1TQR7PBVHHwCRd5ovx8mrOmSRXPl3MpqlgmSieHzv04b2CjsVDyZGoJ3BxuPMhkhHF&#10;c0giD0ZXW21MMrDZbQyyg6De2KaV+FOOl2HGsr7ky/lknpBf+PwlxDitv0F0OlCTG92VfHEOEkVU&#10;7Z2tUgsGoc1wJsrGnmSMyg0V2EH1SCoiDB1ME0eHFvAnZz11b8n9j71AxZn5YKkSy3w2i+2ejNn8&#10;akIGXnp2lx5hJUGVPHA2HDdhGJG9Q9209FOecrdwQ9WrdVI2VnZgdSJLHZoEP01THIFLO0X9mvn1&#10;EwAAAP//AwBQSwMEFAAGAAgAAAAhACpq7X7eAAAACAEAAA8AAABkcnMvZG93bnJldi54bWxMj8FO&#10;wzAQRO9I/IO1SNyoU1OgTeNUCFQkjm164baJ3SQQr6PYaQNfz3Iqtx3NaPZNtplcJ052CK0nDfNZ&#10;AsJS5U1LtYZDsb1bgggRyWDnyWr4tgE2+fVVhqnxZ9rZ0z7WgksopKihibFPpQxVYx2Gme8tsXf0&#10;g8PIcqilGfDM5a6TKkkepcOW+EODvX1pbPW1H52GslUH/NkVb4lbbe/j+1R8jh+vWt/eTM9rENFO&#10;8RKGP3xGh5yZSj+SCaJjvVzwlqjhaQGCfTVXDyBKPlYKZJ7J/wPyXwAAAP//AwBQSwECLQAUAAYA&#10;CAAAACEAtoM4kv4AAADhAQAAEwAAAAAAAAAAAAAAAAAAAAAAW0NvbnRlbnRfVHlwZXNdLnhtbFBL&#10;AQItABQABgAIAAAAIQA4/SH/1gAAAJQBAAALAAAAAAAAAAAAAAAAAC8BAABfcmVscy8ucmVsc1BL&#10;AQItABQABgAIAAAAIQB3YZBTIgIAADsEAAAOAAAAAAAAAAAAAAAAAC4CAABkcnMvZTJvRG9jLnht&#10;bFBLAQItABQABgAIAAAAIQAqau1+3gAAAAgBAAAPAAAAAAAAAAAAAAAAAHwEAABkcnMvZG93bnJl&#10;di54bWxQSwUGAAAAAAQABADzAAAAhwUAAAAA&#10;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46990</wp:posOffset>
                </wp:positionV>
                <wp:extent cx="180975" cy="138430"/>
                <wp:effectExtent l="6350" t="8890" r="1270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6.25pt;margin-top:3.7pt;width:14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xw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yijP4HyFUY/uAWKC3t1b/t0TY9c9RolbADv0gjVIqojx2YsH0fD4lGyHj7ZBdLYLNil1&#10;aEFHQNSAHFJBjueCiEMgHC+Leb64nlHC0VVczadXqWAZq54fO/DhvbCaxENNAakncLa/9yGSYdVz&#10;SCJvlWw2UqlkQLddKyB7hr2xSSvxxxwvw5QhQ00Xs3KWkF/4/CVEntbfILQM2ORK6prOz0Gsiqq9&#10;M01qwcCkGs9IWZmTjFG5sQJb2xxRRbBjB+PE4aG38JOSAbu3pv7HjoGgRH0wWIlFMZ3Gdk/GdHZd&#10;ogGXnu2lhxmOUDUNlIzHdRhHZOdAdj3+VKTcjb3F6rUyKRsrO7I6kcUOTYKfpimOwKWdon7N/OoJ&#10;AAD//wMAUEsDBBQABgAIAAAAIQC4yWAE3gAAAAgBAAAPAAAAZHJzL2Rvd25yZXYueG1sTI/NTsMw&#10;EITvSLyDtUjcqBNTfprGqRCoSBzb9MLNibdJIF5HsdMGnp7lBLcdzWj2m3wzu16ccAydJw3pIgGB&#10;VHvbUaPhUG5vHkGEaMia3hNq+MIAm+LyIjeZ9Wfa4WkfG8ElFDKjoY1xyKQMdYvOhIUfkNg7+tGZ&#10;yHJspB3NmctdL1WS3EtnOuIPrRnwucX6cz85DVWnDuZ7V74mbrW9jW9z+TG9v2h9fTU/rUFEnONf&#10;GH7xGR0KZqr8RDaIXoNK1R1HNTwsQbCvlilvq/hYKZBFLv8PKH4AAAD//wMAUEsBAi0AFAAGAAgA&#10;AAAhALaDOJL+AAAA4QEAABMAAAAAAAAAAAAAAAAAAAAAAFtDb250ZW50X1R5cGVzXS54bWxQSwEC&#10;LQAUAAYACAAAACEAOP0h/9YAAACUAQAACwAAAAAAAAAAAAAAAAAvAQAAX3JlbHMvLnJlbHNQSwEC&#10;LQAUAAYACAAAACEAnrn8cCACAAA7BAAADgAAAAAAAAAAAAAAAAAuAgAAZHJzL2Uyb0RvYy54bWxQ&#10;SwECLQAUAAYACAAAACEAuMlgBN4AAAAIAQAADwAAAAAAAAAAAAAAAAB6BAAAZHJzL2Rvd25yZXYu&#10;eG1sUEsFBgAAAAAEAAQA8wAAAIUFAAAAAA==&#10;"/>
            </w:pict>
          </mc:Fallback>
        </mc:AlternateContent>
      </w:r>
      <w:r w:rsidR="00C73106" w:rsidRPr="009F1C33">
        <w:rPr>
          <w:rFonts w:hint="cs"/>
          <w:b/>
          <w:bCs/>
          <w:sz w:val="24"/>
          <w:szCs w:val="24"/>
          <w:rtl/>
          <w:lang w:bidi="ar-JO"/>
        </w:rPr>
        <w:t>المديرية:.............................  المدرسة:..............................................</w:t>
      </w:r>
      <w:r w:rsidR="004728CC">
        <w:rPr>
          <w:b/>
          <w:bCs/>
          <w:sz w:val="24"/>
          <w:szCs w:val="24"/>
          <w:lang w:bidi="ar-JO"/>
        </w:rPr>
        <w:t xml:space="preserve">      </w:t>
      </w:r>
      <w:r w:rsidR="00C73106" w:rsidRPr="009F1C33">
        <w:rPr>
          <w:rFonts w:hint="cs"/>
          <w:b/>
          <w:bCs/>
          <w:sz w:val="24"/>
          <w:szCs w:val="24"/>
          <w:rtl/>
          <w:lang w:bidi="ar-JO"/>
        </w:rPr>
        <w:t xml:space="preserve"> الرقم الوطني</w:t>
      </w:r>
      <w:r w:rsidR="00C73106" w:rsidRPr="009F1C33">
        <w:rPr>
          <w:rFonts w:hint="cs"/>
          <w:sz w:val="24"/>
          <w:szCs w:val="24"/>
          <w:rtl/>
          <w:lang w:bidi="ar-JO"/>
        </w:rPr>
        <w:t xml:space="preserve">: </w:t>
      </w:r>
    </w:p>
    <w:p w:rsidR="00C73106" w:rsidRPr="009F1C33" w:rsidRDefault="00C73106" w:rsidP="00AC25AE">
      <w:pPr>
        <w:contextualSpacing/>
        <w:rPr>
          <w:sz w:val="24"/>
          <w:szCs w:val="24"/>
          <w:rtl/>
          <w:lang w:bidi="ar-JO"/>
        </w:rPr>
      </w:pPr>
      <w:r w:rsidRPr="009F1C33">
        <w:rPr>
          <w:rFonts w:hint="cs"/>
          <w:b/>
          <w:bCs/>
          <w:sz w:val="24"/>
          <w:szCs w:val="24"/>
          <w:rtl/>
          <w:lang w:bidi="ar-JO"/>
        </w:rPr>
        <w:t>الرخصة السنوية</w:t>
      </w:r>
      <w:r w:rsidRPr="009F1C33">
        <w:rPr>
          <w:rFonts w:hint="cs"/>
          <w:sz w:val="24"/>
          <w:szCs w:val="24"/>
          <w:rtl/>
          <w:lang w:bidi="ar-JO"/>
        </w:rPr>
        <w:t xml:space="preserve"> : </w:t>
      </w:r>
      <w:r w:rsidRPr="009F1C33">
        <w:rPr>
          <w:rFonts w:hint="cs"/>
          <w:b/>
          <w:bCs/>
          <w:sz w:val="24"/>
          <w:szCs w:val="24"/>
          <w:rtl/>
          <w:lang w:bidi="ar-JO"/>
        </w:rPr>
        <w:t>رقمها</w:t>
      </w:r>
      <w:r w:rsidRPr="009F1C33">
        <w:rPr>
          <w:rFonts w:hint="cs"/>
          <w:sz w:val="24"/>
          <w:szCs w:val="24"/>
          <w:rtl/>
          <w:lang w:bidi="ar-JO"/>
        </w:rPr>
        <w:t xml:space="preserve">:(                      ) </w:t>
      </w:r>
      <w:r w:rsidRPr="009F1C33">
        <w:rPr>
          <w:rFonts w:hint="cs"/>
          <w:b/>
          <w:bCs/>
          <w:sz w:val="24"/>
          <w:szCs w:val="24"/>
          <w:rtl/>
          <w:lang w:bidi="ar-JO"/>
        </w:rPr>
        <w:t>تاريخها</w:t>
      </w:r>
      <w:r w:rsidRPr="009F1C33">
        <w:rPr>
          <w:rFonts w:hint="cs"/>
          <w:sz w:val="24"/>
          <w:szCs w:val="24"/>
          <w:rtl/>
          <w:lang w:bidi="ar-JO"/>
        </w:rPr>
        <w:t xml:space="preserve"> : (                       ) </w:t>
      </w:r>
      <w:r w:rsidR="00AC25AE">
        <w:rPr>
          <w:rFonts w:hint="cs"/>
          <w:sz w:val="24"/>
          <w:szCs w:val="24"/>
          <w:rtl/>
          <w:lang w:bidi="ar-JO"/>
        </w:rPr>
        <w:t xml:space="preserve">           </w:t>
      </w:r>
      <w:r w:rsidRPr="009F1C33">
        <w:rPr>
          <w:rFonts w:hint="cs"/>
          <w:sz w:val="24"/>
          <w:szCs w:val="24"/>
          <w:rtl/>
          <w:lang w:bidi="ar-JO"/>
        </w:rPr>
        <w:t xml:space="preserve"> </w:t>
      </w:r>
      <w:r w:rsidRPr="009F1C33">
        <w:rPr>
          <w:rFonts w:hint="cs"/>
          <w:b/>
          <w:bCs/>
          <w:sz w:val="24"/>
          <w:szCs w:val="24"/>
          <w:rtl/>
          <w:lang w:bidi="ar-JO"/>
        </w:rPr>
        <w:t>نوعها</w:t>
      </w:r>
      <w:r w:rsidRPr="009F1C33">
        <w:rPr>
          <w:rFonts w:hint="cs"/>
          <w:sz w:val="24"/>
          <w:szCs w:val="24"/>
          <w:rtl/>
          <w:lang w:bidi="ar-JO"/>
        </w:rPr>
        <w:t xml:space="preserve">: </w:t>
      </w:r>
      <w:r w:rsidRPr="00B95153">
        <w:rPr>
          <w:rFonts w:hint="cs"/>
          <w:b/>
          <w:bCs/>
          <w:sz w:val="24"/>
          <w:szCs w:val="24"/>
          <w:rtl/>
          <w:lang w:bidi="ar-JO"/>
        </w:rPr>
        <w:t>( دائمة  /  مؤقته</w:t>
      </w:r>
      <w:r w:rsidRPr="009F1C33">
        <w:rPr>
          <w:rFonts w:hint="cs"/>
          <w:sz w:val="24"/>
          <w:szCs w:val="24"/>
          <w:rtl/>
          <w:lang w:bidi="ar-JO"/>
        </w:rPr>
        <w:t xml:space="preserve">)  </w:t>
      </w:r>
    </w:p>
    <w:p w:rsidR="00C73106" w:rsidRPr="009F1C33" w:rsidRDefault="004F5273" w:rsidP="00C32990">
      <w:pPr>
        <w:contextualSpacing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</w:t>
      </w:r>
      <w:r w:rsidR="00C73106" w:rsidRPr="009F1C33">
        <w:rPr>
          <w:rFonts w:hint="cs"/>
          <w:b/>
          <w:bCs/>
          <w:sz w:val="24"/>
          <w:szCs w:val="24"/>
          <w:rtl/>
          <w:lang w:bidi="ar-JO"/>
        </w:rPr>
        <w:t>دنى صف :</w:t>
      </w:r>
      <w:r w:rsidR="00C3299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3106" w:rsidRPr="009F1C33">
        <w:rPr>
          <w:rFonts w:hint="cs"/>
          <w:b/>
          <w:bCs/>
          <w:sz w:val="24"/>
          <w:szCs w:val="24"/>
          <w:rtl/>
          <w:lang w:bidi="ar-JO"/>
        </w:rPr>
        <w:t xml:space="preserve">.........  </w:t>
      </w:r>
      <w:r>
        <w:rPr>
          <w:rFonts w:hint="cs"/>
          <w:b/>
          <w:bCs/>
          <w:sz w:val="24"/>
          <w:szCs w:val="24"/>
          <w:rtl/>
          <w:lang w:bidi="ar-JO"/>
        </w:rPr>
        <w:t>أ</w:t>
      </w:r>
      <w:r w:rsidR="00C73106" w:rsidRPr="009F1C33">
        <w:rPr>
          <w:rFonts w:hint="cs"/>
          <w:b/>
          <w:bCs/>
          <w:sz w:val="24"/>
          <w:szCs w:val="24"/>
          <w:rtl/>
          <w:lang w:bidi="ar-JO"/>
        </w:rPr>
        <w:t>على صف:</w:t>
      </w:r>
      <w:r w:rsidR="00C3299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3106" w:rsidRPr="009F1C33">
        <w:rPr>
          <w:rFonts w:hint="cs"/>
          <w:b/>
          <w:bCs/>
          <w:sz w:val="24"/>
          <w:szCs w:val="24"/>
          <w:rtl/>
          <w:lang w:bidi="ar-JO"/>
        </w:rPr>
        <w:t>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19"/>
        <w:gridCol w:w="950"/>
        <w:gridCol w:w="12"/>
        <w:gridCol w:w="884"/>
        <w:gridCol w:w="897"/>
        <w:gridCol w:w="798"/>
        <w:gridCol w:w="994"/>
        <w:gridCol w:w="920"/>
        <w:gridCol w:w="921"/>
      </w:tblGrid>
      <w:tr w:rsidR="00C73106" w:rsidRPr="00DD4FCA" w:rsidTr="00911213">
        <w:trPr>
          <w:trHeight w:val="278"/>
        </w:trPr>
        <w:tc>
          <w:tcPr>
            <w:tcW w:w="3402" w:type="dxa"/>
            <w:vMerge w:val="restart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البرنامج</w:t>
            </w:r>
          </w:p>
        </w:tc>
        <w:tc>
          <w:tcPr>
            <w:tcW w:w="3562" w:type="dxa"/>
            <w:gridSpan w:val="5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المرحلة الثانوية</w:t>
            </w:r>
          </w:p>
        </w:tc>
        <w:tc>
          <w:tcPr>
            <w:tcW w:w="3633" w:type="dxa"/>
            <w:gridSpan w:val="4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مرحلة تحضيرالطلبة للبرنامج</w:t>
            </w:r>
          </w:p>
        </w:tc>
      </w:tr>
      <w:tr w:rsidR="00C73106" w:rsidRPr="00DD4FCA" w:rsidTr="00911213">
        <w:trPr>
          <w:trHeight w:val="277"/>
        </w:trPr>
        <w:tc>
          <w:tcPr>
            <w:tcW w:w="3402" w:type="dxa"/>
            <w:vMerge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81" w:type="dxa"/>
            <w:gridSpan w:val="3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الثاني عشر</w:t>
            </w:r>
          </w:p>
        </w:tc>
        <w:tc>
          <w:tcPr>
            <w:tcW w:w="1781" w:type="dxa"/>
            <w:gridSpan w:val="2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الحادي عشر</w:t>
            </w:r>
          </w:p>
        </w:tc>
        <w:tc>
          <w:tcPr>
            <w:tcW w:w="1792" w:type="dxa"/>
            <w:gridSpan w:val="2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العاشر</w:t>
            </w:r>
          </w:p>
        </w:tc>
        <w:tc>
          <w:tcPr>
            <w:tcW w:w="1841" w:type="dxa"/>
            <w:gridSpan w:val="2"/>
          </w:tcPr>
          <w:p w:rsidR="00C73106" w:rsidRPr="00DD4FCA" w:rsidRDefault="00C73106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التاسع</w:t>
            </w:r>
          </w:p>
        </w:tc>
      </w:tr>
      <w:tr w:rsidR="00B95153" w:rsidRPr="00DD4FCA" w:rsidTr="002356D3">
        <w:tc>
          <w:tcPr>
            <w:tcW w:w="3402" w:type="dxa"/>
            <w:vMerge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9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الشعب</w:t>
            </w: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50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الطلبة </w:t>
            </w:r>
          </w:p>
        </w:tc>
        <w:tc>
          <w:tcPr>
            <w:tcW w:w="896" w:type="dxa"/>
            <w:gridSpan w:val="2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الشعب</w:t>
            </w: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97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الطلبة </w:t>
            </w:r>
          </w:p>
        </w:tc>
        <w:tc>
          <w:tcPr>
            <w:tcW w:w="798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الشعب</w:t>
            </w: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94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الطلبة </w:t>
            </w:r>
          </w:p>
        </w:tc>
        <w:tc>
          <w:tcPr>
            <w:tcW w:w="920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الشعب</w:t>
            </w: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21" w:type="dxa"/>
          </w:tcPr>
          <w:p w:rsidR="00B95153" w:rsidRPr="00DD4FCA" w:rsidRDefault="00B95153" w:rsidP="00DA30D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الطلبة </w:t>
            </w:r>
          </w:p>
        </w:tc>
      </w:tr>
      <w:tr w:rsidR="00B95153" w:rsidRPr="00DD4FCA" w:rsidTr="002356D3">
        <w:tc>
          <w:tcPr>
            <w:tcW w:w="3402" w:type="dxa"/>
            <w:vAlign w:val="center"/>
          </w:tcPr>
          <w:p w:rsidR="00B95153" w:rsidRPr="00DD4FCA" w:rsidRDefault="00B95153" w:rsidP="00A12B14">
            <w:pPr>
              <w:spacing w:after="0" w:line="240" w:lineRule="auto"/>
              <w:contextualSpacing/>
              <w:jc w:val="center"/>
              <w:rPr>
                <w:rFonts w:ascii="Goudy Stout" w:hAnsi="Goudy Stout"/>
                <w:lang w:bidi="ar-JO"/>
              </w:rPr>
            </w:pPr>
            <w:r w:rsidRPr="00DD4FCA">
              <w:rPr>
                <w:rFonts w:ascii="Goudy Stout" w:hAnsi="Goudy Stout"/>
                <w:lang w:bidi="ar-JO"/>
              </w:rPr>
              <w:t>IGCSE/GCE/GCSE</w:t>
            </w:r>
          </w:p>
        </w:tc>
        <w:tc>
          <w:tcPr>
            <w:tcW w:w="819" w:type="dxa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0" w:type="dxa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6" w:type="dxa"/>
            <w:gridSpan w:val="2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7" w:type="dxa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5153" w:rsidRPr="00DD4FCA" w:rsidTr="002356D3">
        <w:tc>
          <w:tcPr>
            <w:tcW w:w="3402" w:type="dxa"/>
            <w:vAlign w:val="center"/>
          </w:tcPr>
          <w:p w:rsidR="00B95153" w:rsidRPr="00DD4FCA" w:rsidRDefault="00B95153" w:rsidP="00A12B14">
            <w:pPr>
              <w:bidi w:val="0"/>
              <w:spacing w:after="0" w:line="240" w:lineRule="auto"/>
              <w:contextualSpacing/>
              <w:jc w:val="center"/>
              <w:rPr>
                <w:rFonts w:ascii="Goudy Stout" w:hAnsi="Goudy Stout"/>
                <w:rtl/>
                <w:lang w:bidi="ar-JO"/>
              </w:rPr>
            </w:pPr>
            <w:r w:rsidRPr="00DD4FCA">
              <w:rPr>
                <w:rFonts w:ascii="Goudy Stout" w:hAnsi="Goudy Stout"/>
                <w:lang w:bidi="ar-JO"/>
              </w:rPr>
              <w:t>HSD +SAT II</w:t>
            </w:r>
            <w:r>
              <w:rPr>
                <w:rFonts w:ascii="Goudy Stout" w:hAnsi="Goudy Stout" w:hint="cs"/>
                <w:rtl/>
                <w:lang w:bidi="ar-JO"/>
              </w:rPr>
              <w:t>-</w:t>
            </w:r>
            <w:r w:rsidRPr="00DD4FCA">
              <w:rPr>
                <w:rFonts w:ascii="Goudy Stout" w:hAnsi="Goudy Stout"/>
                <w:lang w:bidi="ar-JO"/>
              </w:rPr>
              <w:t>AP</w:t>
            </w:r>
          </w:p>
        </w:tc>
        <w:tc>
          <w:tcPr>
            <w:tcW w:w="819" w:type="dxa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0" w:type="dxa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6" w:type="dxa"/>
            <w:gridSpan w:val="2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7" w:type="dxa"/>
            <w:tcBorders>
              <w:right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5153" w:rsidRPr="00DD4FCA" w:rsidTr="002356D3">
        <w:trPr>
          <w:trHeight w:val="407"/>
        </w:trPr>
        <w:tc>
          <w:tcPr>
            <w:tcW w:w="3402" w:type="dxa"/>
            <w:vAlign w:val="center"/>
          </w:tcPr>
          <w:p w:rsidR="00B95153" w:rsidRPr="00DD4FCA" w:rsidRDefault="00B95153" w:rsidP="00A12B14">
            <w:pPr>
              <w:spacing w:after="0" w:line="240" w:lineRule="auto"/>
              <w:contextualSpacing/>
              <w:jc w:val="center"/>
              <w:rPr>
                <w:rFonts w:ascii="Goudy Stout" w:hAnsi="Goudy Stout"/>
                <w:rtl/>
                <w:lang w:bidi="ar-JO"/>
              </w:rPr>
            </w:pPr>
            <w:r w:rsidRPr="00DD4FCA">
              <w:rPr>
                <w:rFonts w:ascii="Goudy Stout" w:hAnsi="Goudy Stout"/>
                <w:lang w:bidi="ar-JO"/>
              </w:rPr>
              <w:t>IBDP</w:t>
            </w:r>
          </w:p>
          <w:p w:rsidR="00B95153" w:rsidRPr="00DD4FCA" w:rsidRDefault="00B95153" w:rsidP="00A12B14">
            <w:pPr>
              <w:spacing w:after="0" w:line="240" w:lineRule="auto"/>
              <w:contextualSpacing/>
              <w:jc w:val="center"/>
              <w:rPr>
                <w:rFonts w:ascii="Goudy Stout" w:hAnsi="Goudy Stout"/>
                <w:rtl/>
                <w:lang w:bidi="ar-JO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153" w:rsidRPr="00DD4FCA" w:rsidRDefault="00B95153" w:rsidP="0091121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73106" w:rsidRDefault="00C73106" w:rsidP="00C73106">
      <w:pPr>
        <w:contextualSpacing/>
        <w:jc w:val="center"/>
        <w:rPr>
          <w:b/>
          <w:bCs/>
          <w:sz w:val="24"/>
          <w:szCs w:val="24"/>
          <w:rtl/>
          <w:lang w:bidi="ar-JO"/>
        </w:rPr>
      </w:pPr>
    </w:p>
    <w:p w:rsidR="00C73106" w:rsidRPr="009F1C33" w:rsidRDefault="00C73106" w:rsidP="007C5378">
      <w:pPr>
        <w:contextualSpacing/>
        <w:jc w:val="center"/>
        <w:rPr>
          <w:b/>
          <w:bCs/>
          <w:sz w:val="32"/>
          <w:szCs w:val="32"/>
          <w:rtl/>
          <w:lang w:bidi="ar-JO"/>
        </w:rPr>
      </w:pPr>
      <w:r w:rsidRPr="009F1C33">
        <w:rPr>
          <w:rFonts w:hint="cs"/>
          <w:b/>
          <w:bCs/>
          <w:sz w:val="32"/>
          <w:szCs w:val="32"/>
          <w:rtl/>
          <w:lang w:bidi="ar-JO"/>
        </w:rPr>
        <w:t xml:space="preserve">المرحلة الأساسية </w:t>
      </w:r>
    </w:p>
    <w:tbl>
      <w:tblPr>
        <w:bidiVisual/>
        <w:tblW w:w="10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418"/>
        <w:gridCol w:w="408"/>
        <w:gridCol w:w="408"/>
        <w:gridCol w:w="466"/>
        <w:gridCol w:w="450"/>
        <w:gridCol w:w="450"/>
        <w:gridCol w:w="450"/>
        <w:gridCol w:w="450"/>
        <w:gridCol w:w="360"/>
        <w:gridCol w:w="450"/>
        <w:gridCol w:w="450"/>
        <w:gridCol w:w="450"/>
        <w:gridCol w:w="450"/>
        <w:gridCol w:w="450"/>
        <w:gridCol w:w="360"/>
        <w:gridCol w:w="360"/>
        <w:gridCol w:w="360"/>
        <w:gridCol w:w="450"/>
        <w:gridCol w:w="360"/>
        <w:gridCol w:w="360"/>
        <w:gridCol w:w="360"/>
      </w:tblGrid>
      <w:tr w:rsidR="00AB4B60" w:rsidRPr="00DD4FCA" w:rsidTr="001B4001">
        <w:trPr>
          <w:trHeight w:val="562"/>
        </w:trPr>
        <w:tc>
          <w:tcPr>
            <w:tcW w:w="10701" w:type="dxa"/>
            <w:gridSpan w:val="22"/>
            <w:vAlign w:val="center"/>
          </w:tcPr>
          <w:p w:rsidR="00AB4B60" w:rsidRDefault="00AB4B60" w:rsidP="00AB4B60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اعداد الطلبة الملتحقين في برامج تعليمية اجنبية</w:t>
            </w:r>
            <w:r>
              <w:rPr>
                <w:b/>
                <w:bCs/>
                <w:sz w:val="32"/>
                <w:szCs w:val="32"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في المرحلة الاساسية</w:t>
            </w:r>
          </w:p>
        </w:tc>
      </w:tr>
      <w:tr w:rsidR="00AB4B60" w:rsidRPr="00DD4FCA" w:rsidTr="00AB4B60">
        <w:trPr>
          <w:trHeight w:val="562"/>
        </w:trPr>
        <w:tc>
          <w:tcPr>
            <w:tcW w:w="2399" w:type="dxa"/>
            <w:gridSpan w:val="2"/>
            <w:vMerge w:val="restart"/>
            <w:vAlign w:val="center"/>
          </w:tcPr>
          <w:p w:rsidR="00AB4B60" w:rsidRPr="00DD4FCA" w:rsidRDefault="00AB4B60" w:rsidP="001F0FA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اســــــم البرنامج التعليمي</w:t>
            </w:r>
            <w:r w:rsidR="001F0FA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DD4FC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الأجنبي</w:t>
            </w:r>
          </w:p>
        </w:tc>
        <w:tc>
          <w:tcPr>
            <w:tcW w:w="816" w:type="dxa"/>
            <w:gridSpan w:val="2"/>
            <w:vAlign w:val="center"/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F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916" w:type="dxa"/>
            <w:gridSpan w:val="2"/>
            <w:vAlign w:val="center"/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الثاني</w:t>
            </w:r>
          </w:p>
        </w:tc>
        <w:tc>
          <w:tcPr>
            <w:tcW w:w="900" w:type="dxa"/>
            <w:gridSpan w:val="2"/>
            <w:vAlign w:val="center"/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الثالث</w:t>
            </w:r>
          </w:p>
        </w:tc>
        <w:tc>
          <w:tcPr>
            <w:tcW w:w="810" w:type="dxa"/>
            <w:gridSpan w:val="2"/>
            <w:vAlign w:val="center"/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الرابع</w:t>
            </w:r>
          </w:p>
        </w:tc>
        <w:tc>
          <w:tcPr>
            <w:tcW w:w="900" w:type="dxa"/>
            <w:gridSpan w:val="2"/>
            <w:vAlign w:val="center"/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الخامس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  <w:vAlign w:val="center"/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السادس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السابع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الثامن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التاسع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 w:rsidR="00AB4B60" w:rsidRPr="00DD4FCA" w:rsidRDefault="00AB4B60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العاشر</w:t>
            </w:r>
          </w:p>
        </w:tc>
      </w:tr>
      <w:tr w:rsidR="00AB4B60" w:rsidRPr="00DD4FCA" w:rsidTr="00AB4B60">
        <w:trPr>
          <w:cantSplit/>
          <w:trHeight w:val="1134"/>
        </w:trPr>
        <w:tc>
          <w:tcPr>
            <w:tcW w:w="2399" w:type="dxa"/>
            <w:gridSpan w:val="2"/>
            <w:vMerge/>
            <w:vAlign w:val="center"/>
          </w:tcPr>
          <w:p w:rsidR="00AB4B60" w:rsidRPr="00DD4FCA" w:rsidRDefault="00AB4B60" w:rsidP="004E1AF5">
            <w:pPr>
              <w:spacing w:after="0" w:line="240" w:lineRule="auto"/>
              <w:contextualSpacing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AB4B60" w:rsidRPr="001F0FA3" w:rsidRDefault="00AB4B60" w:rsidP="00223697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408" w:type="dxa"/>
            <w:textDirection w:val="btLr"/>
            <w:vAlign w:val="center"/>
          </w:tcPr>
          <w:p w:rsidR="00AB4B60" w:rsidRPr="00DD4FCA" w:rsidRDefault="00AB4B60" w:rsidP="00223697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66" w:type="dxa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450" w:type="dxa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50" w:type="dxa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450" w:type="dxa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50" w:type="dxa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360" w:type="dxa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50" w:type="dxa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450" w:type="dxa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4B60" w:rsidRPr="001F0FA3" w:rsidRDefault="00AB4B60" w:rsidP="004E1AF5">
            <w:pPr>
              <w:spacing w:after="0" w:line="240" w:lineRule="auto"/>
              <w:ind w:left="113" w:right="113"/>
              <w:contextualSpacing/>
              <w:rPr>
                <w:sz w:val="24"/>
                <w:szCs w:val="24"/>
                <w:rtl/>
                <w:lang w:bidi="ar-JO"/>
              </w:rPr>
            </w:pPr>
            <w:r w:rsidRPr="001F0FA3">
              <w:rPr>
                <w:rFonts w:hint="cs"/>
                <w:sz w:val="24"/>
                <w:szCs w:val="24"/>
                <w:rtl/>
                <w:lang w:bidi="ar-JO"/>
              </w:rPr>
              <w:t>عدد الشعب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4B60" w:rsidRPr="00DD4FCA" w:rsidRDefault="00AB4B60" w:rsidP="004E1AF5">
            <w:pPr>
              <w:spacing w:after="0" w:line="240" w:lineRule="auto"/>
              <w:ind w:left="113" w:right="113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</w:t>
            </w:r>
          </w:p>
        </w:tc>
      </w:tr>
      <w:tr w:rsidR="00AB4B60" w:rsidRPr="00DD4FCA" w:rsidTr="00DB0296">
        <w:trPr>
          <w:trHeight w:val="422"/>
        </w:trPr>
        <w:tc>
          <w:tcPr>
            <w:tcW w:w="981" w:type="dxa"/>
            <w:vAlign w:val="center"/>
          </w:tcPr>
          <w:p w:rsidR="00223697" w:rsidRPr="00DD4FCA" w:rsidRDefault="00223697" w:rsidP="007C5378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البريطاني</w:t>
            </w:r>
          </w:p>
          <w:p w:rsidR="00223697" w:rsidRPr="007C5378" w:rsidRDefault="00223697" w:rsidP="007C5378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418" w:type="dxa"/>
            <w:vAlign w:val="center"/>
          </w:tcPr>
          <w:p w:rsidR="00223697" w:rsidRPr="007C5378" w:rsidRDefault="00223697" w:rsidP="00E1561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b/>
                <w:bCs/>
                <w:sz w:val="24"/>
                <w:szCs w:val="24"/>
                <w:lang w:val="en-GB" w:bidi="ar-JO"/>
              </w:rPr>
              <w:t>CP</w:t>
            </w:r>
          </w:p>
        </w:tc>
        <w:tc>
          <w:tcPr>
            <w:tcW w:w="408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8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auto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auto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shd w:val="thinReverseDiagStripe" w:color="auto" w:fill="BFBFBF" w:themeFill="background1" w:themeFillShade="BF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shd w:val="thinReverseDiagStripe" w:color="auto" w:fill="BFBFBF" w:themeFill="background1" w:themeFillShade="BF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shd w:val="thinReverseDiagStripe" w:color="auto" w:fill="BFBFBF" w:themeFill="background1" w:themeFillShade="BF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shd w:val="thinReverseDiagStripe" w:color="auto" w:fill="BFBFBF" w:themeFill="background1" w:themeFillShade="BF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B4B60" w:rsidRPr="00DD4FCA" w:rsidTr="00DB0296">
        <w:trPr>
          <w:trHeight w:val="440"/>
        </w:trPr>
        <w:tc>
          <w:tcPr>
            <w:tcW w:w="981" w:type="dxa"/>
            <w:vMerge w:val="restart"/>
            <w:vAlign w:val="center"/>
          </w:tcPr>
          <w:p w:rsidR="00223697" w:rsidRPr="00DD4FCA" w:rsidRDefault="00223697" w:rsidP="005B5C5E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البكالوريا</w:t>
            </w:r>
          </w:p>
          <w:p w:rsidR="00223697" w:rsidRPr="00DD4FCA" w:rsidRDefault="00223697" w:rsidP="005B5C5E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vAlign w:val="center"/>
          </w:tcPr>
          <w:p w:rsidR="00223697" w:rsidRPr="00DD4FCA" w:rsidRDefault="00223697" w:rsidP="00E1561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PYP</w:t>
            </w:r>
          </w:p>
        </w:tc>
        <w:tc>
          <w:tcPr>
            <w:tcW w:w="408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8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B4B60" w:rsidRPr="00DD4FCA" w:rsidTr="00DB0296">
        <w:trPr>
          <w:trHeight w:val="440"/>
        </w:trPr>
        <w:tc>
          <w:tcPr>
            <w:tcW w:w="981" w:type="dxa"/>
            <w:vMerge/>
            <w:vAlign w:val="center"/>
          </w:tcPr>
          <w:p w:rsidR="00223697" w:rsidRPr="00DD4FCA" w:rsidRDefault="00223697" w:rsidP="005B5C5E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vAlign w:val="center"/>
          </w:tcPr>
          <w:p w:rsidR="00223697" w:rsidRPr="007C5378" w:rsidRDefault="00223697" w:rsidP="00E1561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MYP</w:t>
            </w:r>
          </w:p>
        </w:tc>
        <w:tc>
          <w:tcPr>
            <w:tcW w:w="408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8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223697" w:rsidRPr="00DD4FCA" w:rsidRDefault="00223697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B0296" w:rsidRPr="00DD4FCA" w:rsidTr="00367336">
        <w:trPr>
          <w:trHeight w:val="440"/>
        </w:trPr>
        <w:tc>
          <w:tcPr>
            <w:tcW w:w="2399" w:type="dxa"/>
            <w:gridSpan w:val="2"/>
            <w:vAlign w:val="center"/>
          </w:tcPr>
          <w:p w:rsidR="00DB0296" w:rsidRPr="00DD4FCA" w:rsidRDefault="00DB0296" w:rsidP="00DB0296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HSD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الأمريكي 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408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8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B0296" w:rsidRPr="00DD4FCA" w:rsidTr="00603ED0">
        <w:trPr>
          <w:trHeight w:val="440"/>
        </w:trPr>
        <w:tc>
          <w:tcPr>
            <w:tcW w:w="2399" w:type="dxa"/>
            <w:gridSpan w:val="2"/>
            <w:vAlign w:val="center"/>
          </w:tcPr>
          <w:p w:rsidR="00DB0296" w:rsidRPr="00DD4FCA" w:rsidRDefault="00AA3F04" w:rsidP="00DB0296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مناهج </w:t>
            </w:r>
            <w:r w:rsidR="00DB0296">
              <w:rPr>
                <w:b/>
                <w:bCs/>
                <w:sz w:val="24"/>
                <w:szCs w:val="24"/>
                <w:lang w:bidi="ar-JO"/>
              </w:rPr>
              <w:t>SABIS</w:t>
            </w:r>
            <w:r w:rsidR="00DB02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- الشويفات</w:t>
            </w:r>
          </w:p>
        </w:tc>
        <w:tc>
          <w:tcPr>
            <w:tcW w:w="408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8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B0296" w:rsidRPr="00DD4FCA" w:rsidTr="00A64FA1">
        <w:trPr>
          <w:trHeight w:val="440"/>
        </w:trPr>
        <w:tc>
          <w:tcPr>
            <w:tcW w:w="2399" w:type="dxa"/>
            <w:gridSpan w:val="2"/>
            <w:vAlign w:val="center"/>
          </w:tcPr>
          <w:p w:rsidR="00DB0296" w:rsidRPr="00DD4FCA" w:rsidRDefault="00DB0296" w:rsidP="00DB0296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Alberta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 الكندي</w:t>
            </w:r>
            <w:r w:rsidR="00106E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</w:p>
        </w:tc>
        <w:tc>
          <w:tcPr>
            <w:tcW w:w="408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8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" w:type="dxa"/>
          </w:tcPr>
          <w:p w:rsidR="00DB0296" w:rsidRPr="00DD4FCA" w:rsidRDefault="00DB0296" w:rsidP="0091121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A3F04" w:rsidRDefault="00AA3F04" w:rsidP="00C73106">
      <w:pPr>
        <w:contextualSpacing/>
        <w:rPr>
          <w:b/>
          <w:bCs/>
          <w:sz w:val="24"/>
          <w:szCs w:val="24"/>
          <w:rtl/>
          <w:lang w:bidi="ar-JO"/>
        </w:rPr>
      </w:pPr>
    </w:p>
    <w:p w:rsidR="00C73106" w:rsidRDefault="00C73106" w:rsidP="00C73106">
      <w:pPr>
        <w:contextualSpacing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هاتف المؤسسة التعليمية</w:t>
      </w:r>
      <w:r w:rsidRPr="007106B2">
        <w:rPr>
          <w:rFonts w:hint="cs"/>
          <w:sz w:val="24"/>
          <w:szCs w:val="24"/>
          <w:rtl/>
          <w:lang w:bidi="ar-JO"/>
        </w:rPr>
        <w:t>:............................</w:t>
      </w:r>
    </w:p>
    <w:p w:rsidR="00C73106" w:rsidRDefault="00C73106" w:rsidP="00C73106">
      <w:pPr>
        <w:contextualSpacing/>
        <w:jc w:val="center"/>
        <w:rPr>
          <w:b/>
          <w:bCs/>
          <w:sz w:val="24"/>
          <w:szCs w:val="24"/>
          <w:u w:val="single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Pr="009E3B72">
        <w:rPr>
          <w:rFonts w:hint="cs"/>
          <w:b/>
          <w:bCs/>
          <w:sz w:val="24"/>
          <w:szCs w:val="24"/>
          <w:rtl/>
          <w:lang w:bidi="ar-JO"/>
        </w:rPr>
        <w:t>اسم مدير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E3B7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E3B72">
        <w:rPr>
          <w:rFonts w:hint="cs"/>
          <w:b/>
          <w:bCs/>
          <w:sz w:val="24"/>
          <w:szCs w:val="24"/>
          <w:rtl/>
          <w:lang w:bidi="ar-JO"/>
        </w:rPr>
        <w:t>المدرسة</w:t>
      </w:r>
      <w:r w:rsidRPr="007106B2">
        <w:rPr>
          <w:rFonts w:ascii="Times New Roman" w:hAnsi="Times New Roman" w:cs="Times New Roman"/>
          <w:sz w:val="24"/>
          <w:szCs w:val="24"/>
          <w:rtl/>
          <w:lang w:bidi="ar-JO"/>
        </w:rPr>
        <w:t>:.........</w:t>
      </w:r>
      <w:r w:rsidRPr="007106B2">
        <w:rPr>
          <w:rFonts w:ascii="Times New Roman" w:hAnsi="Times New Roman" w:cs="Times New Roman"/>
          <w:sz w:val="24"/>
          <w:szCs w:val="24"/>
          <w:lang w:bidi="ar-JO"/>
        </w:rPr>
        <w:t>........</w:t>
      </w:r>
      <w:r w:rsidRPr="007106B2">
        <w:rPr>
          <w:rFonts w:ascii="Times New Roman" w:hAnsi="Times New Roman" w:cs="Times New Roman"/>
          <w:sz w:val="24"/>
          <w:szCs w:val="24"/>
          <w:rtl/>
          <w:lang w:bidi="ar-JO"/>
        </w:rPr>
        <w:t>......</w:t>
      </w:r>
    </w:p>
    <w:p w:rsidR="00C73106" w:rsidRDefault="00C73106" w:rsidP="00C73106">
      <w:pPr>
        <w:contextualSpacing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                         </w:t>
      </w:r>
      <w:r w:rsidRPr="00B90AB4">
        <w:rPr>
          <w:rFonts w:hint="cs"/>
          <w:b/>
          <w:bCs/>
          <w:sz w:val="24"/>
          <w:szCs w:val="24"/>
          <w:rtl/>
          <w:lang w:bidi="ar-JO"/>
        </w:rPr>
        <w:t>التاريخ:    /    /</w:t>
      </w:r>
    </w:p>
    <w:p w:rsidR="00C73106" w:rsidRDefault="00C73106" w:rsidP="00BE0197">
      <w:pPr>
        <w:contextualSpacing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B90AB4">
        <w:rPr>
          <w:rFonts w:hint="cs"/>
          <w:b/>
          <w:bCs/>
          <w:sz w:val="24"/>
          <w:szCs w:val="24"/>
          <w:rtl/>
          <w:lang w:bidi="ar-JO"/>
        </w:rPr>
        <w:t xml:space="preserve"> الخاتم الرسمي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للمدرسة </w:t>
      </w:r>
    </w:p>
    <w:p w:rsidR="00C73106" w:rsidRPr="00BD62C9" w:rsidRDefault="00C73106" w:rsidP="00266D43">
      <w:pPr>
        <w:contextualSpacing/>
        <w:rPr>
          <w:b/>
          <w:bCs/>
          <w:sz w:val="20"/>
          <w:szCs w:val="20"/>
          <w:rtl/>
          <w:lang w:bidi="ar-JO"/>
        </w:rPr>
      </w:pPr>
      <w:r w:rsidRPr="003B24C9">
        <w:rPr>
          <w:rFonts w:hint="cs"/>
          <w:sz w:val="24"/>
          <w:szCs w:val="24"/>
          <w:rtl/>
          <w:lang w:bidi="ar-JO"/>
        </w:rPr>
        <w:t xml:space="preserve">   </w:t>
      </w:r>
      <w:r w:rsidRPr="00BD62C9">
        <w:rPr>
          <w:rFonts w:hint="cs"/>
          <w:b/>
          <w:bCs/>
          <w:sz w:val="20"/>
          <w:szCs w:val="20"/>
          <w:rtl/>
          <w:lang w:bidi="ar-JO"/>
        </w:rPr>
        <w:t>ملاحظة:- يوزع على المدارس الخاصة</w:t>
      </w:r>
      <w:r w:rsidR="00AB4B60">
        <w:rPr>
          <w:rFonts w:hint="cs"/>
          <w:b/>
          <w:bCs/>
          <w:sz w:val="20"/>
          <w:szCs w:val="20"/>
          <w:rtl/>
          <w:lang w:bidi="ar-JO"/>
        </w:rPr>
        <w:t xml:space="preserve"> المعنية</w:t>
      </w:r>
    </w:p>
    <w:p w:rsidR="00C73106" w:rsidRDefault="00C73106" w:rsidP="00AB4B60">
      <w:pPr>
        <w:contextualSpacing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          </w:t>
      </w:r>
      <w:r w:rsidRPr="00BD62C9">
        <w:rPr>
          <w:rFonts w:hint="cs"/>
          <w:b/>
          <w:bCs/>
          <w:sz w:val="20"/>
          <w:szCs w:val="20"/>
          <w:rtl/>
          <w:lang w:bidi="ar-JO"/>
        </w:rPr>
        <w:t xml:space="preserve">  - يعبأء النموذج من قبل مدير المؤسسة التعليمية ويعاد </w:t>
      </w:r>
      <w:r w:rsidR="00AB4B60">
        <w:rPr>
          <w:rFonts w:hint="cs"/>
          <w:b/>
          <w:bCs/>
          <w:sz w:val="20"/>
          <w:szCs w:val="20"/>
          <w:rtl/>
          <w:lang w:bidi="ar-JO"/>
        </w:rPr>
        <w:t>(</w:t>
      </w:r>
      <w:r w:rsidRPr="00BD62C9">
        <w:rPr>
          <w:rFonts w:hint="cs"/>
          <w:b/>
          <w:bCs/>
          <w:sz w:val="20"/>
          <w:szCs w:val="20"/>
          <w:rtl/>
          <w:lang w:bidi="ar-JO"/>
        </w:rPr>
        <w:t>الى المديرية ثم الى</w:t>
      </w:r>
      <w:r w:rsidR="00AB4B60">
        <w:rPr>
          <w:rFonts w:hint="cs"/>
          <w:b/>
          <w:bCs/>
          <w:sz w:val="20"/>
          <w:szCs w:val="20"/>
          <w:rtl/>
          <w:lang w:bidi="ar-JO"/>
        </w:rPr>
        <w:t>)</w:t>
      </w:r>
      <w:r w:rsidRPr="00BD62C9">
        <w:rPr>
          <w:rFonts w:hint="cs"/>
          <w:b/>
          <w:bCs/>
          <w:sz w:val="20"/>
          <w:szCs w:val="20"/>
          <w:rtl/>
          <w:lang w:bidi="ar-JO"/>
        </w:rPr>
        <w:t xml:space="preserve"> الوزارة / ادارة التعليم</w:t>
      </w:r>
      <w:r w:rsidR="00AB4B60">
        <w:rPr>
          <w:rFonts w:hint="cs"/>
          <w:b/>
          <w:bCs/>
          <w:sz w:val="20"/>
          <w:szCs w:val="20"/>
          <w:rtl/>
          <w:lang w:bidi="ar-JO"/>
        </w:rPr>
        <w:t xml:space="preserve"> الخاص</w:t>
      </w:r>
    </w:p>
    <w:p w:rsidR="000A26BA" w:rsidRDefault="000A26BA" w:rsidP="003A04F3">
      <w:pPr>
        <w:contextualSpacing/>
        <w:jc w:val="right"/>
        <w:rPr>
          <w:b/>
          <w:bCs/>
          <w:sz w:val="20"/>
          <w:szCs w:val="20"/>
          <w:lang w:bidi="ar-JO"/>
        </w:rPr>
      </w:pPr>
    </w:p>
    <w:sectPr w:rsidR="000A26BA" w:rsidSect="008C778D">
      <w:pgSz w:w="11906" w:h="16838"/>
      <w:pgMar w:top="567" w:right="707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06"/>
    <w:rsid w:val="00051F2C"/>
    <w:rsid w:val="00066F86"/>
    <w:rsid w:val="000A26BA"/>
    <w:rsid w:val="00106E9D"/>
    <w:rsid w:val="0014003C"/>
    <w:rsid w:val="0018779D"/>
    <w:rsid w:val="001E0E38"/>
    <w:rsid w:val="001F0FA3"/>
    <w:rsid w:val="00223697"/>
    <w:rsid w:val="002356D3"/>
    <w:rsid w:val="002479A3"/>
    <w:rsid w:val="00266D43"/>
    <w:rsid w:val="002E4707"/>
    <w:rsid w:val="003132C5"/>
    <w:rsid w:val="003A04F3"/>
    <w:rsid w:val="003B3E54"/>
    <w:rsid w:val="003E1911"/>
    <w:rsid w:val="00410668"/>
    <w:rsid w:val="004346DB"/>
    <w:rsid w:val="00443609"/>
    <w:rsid w:val="004728CC"/>
    <w:rsid w:val="004754EF"/>
    <w:rsid w:val="004773D8"/>
    <w:rsid w:val="004F5273"/>
    <w:rsid w:val="00581F8E"/>
    <w:rsid w:val="00586EAF"/>
    <w:rsid w:val="005A67BC"/>
    <w:rsid w:val="005D6879"/>
    <w:rsid w:val="006245C8"/>
    <w:rsid w:val="00637C71"/>
    <w:rsid w:val="00683736"/>
    <w:rsid w:val="006C410E"/>
    <w:rsid w:val="006F757D"/>
    <w:rsid w:val="00740967"/>
    <w:rsid w:val="007478DA"/>
    <w:rsid w:val="0079249A"/>
    <w:rsid w:val="007C5378"/>
    <w:rsid w:val="007D6F5B"/>
    <w:rsid w:val="008754E2"/>
    <w:rsid w:val="008B7BD6"/>
    <w:rsid w:val="008C1726"/>
    <w:rsid w:val="009058DD"/>
    <w:rsid w:val="00913293"/>
    <w:rsid w:val="009572AC"/>
    <w:rsid w:val="009F4195"/>
    <w:rsid w:val="00A036C1"/>
    <w:rsid w:val="00A05736"/>
    <w:rsid w:val="00A12B14"/>
    <w:rsid w:val="00AA3F04"/>
    <w:rsid w:val="00AB4B60"/>
    <w:rsid w:val="00AC25AE"/>
    <w:rsid w:val="00AC437B"/>
    <w:rsid w:val="00B5728B"/>
    <w:rsid w:val="00B92596"/>
    <w:rsid w:val="00B95153"/>
    <w:rsid w:val="00BB0E7D"/>
    <w:rsid w:val="00BD734A"/>
    <w:rsid w:val="00BE0197"/>
    <w:rsid w:val="00BE772C"/>
    <w:rsid w:val="00C32990"/>
    <w:rsid w:val="00C71B16"/>
    <w:rsid w:val="00C73106"/>
    <w:rsid w:val="00CD1218"/>
    <w:rsid w:val="00D04EDC"/>
    <w:rsid w:val="00D16E61"/>
    <w:rsid w:val="00DB0296"/>
    <w:rsid w:val="00DD33AA"/>
    <w:rsid w:val="00DE34BE"/>
    <w:rsid w:val="00E15611"/>
    <w:rsid w:val="00F423F3"/>
    <w:rsid w:val="00FA6F1A"/>
    <w:rsid w:val="00FB68FC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0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0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Abdullah.Mheirat</dc:creator>
  <cp:lastModifiedBy>Bashar</cp:lastModifiedBy>
  <cp:revision>2</cp:revision>
  <cp:lastPrinted>2016-09-29T06:50:00Z</cp:lastPrinted>
  <dcterms:created xsi:type="dcterms:W3CDTF">2018-04-10T11:33:00Z</dcterms:created>
  <dcterms:modified xsi:type="dcterms:W3CDTF">2018-04-10T11:33:00Z</dcterms:modified>
</cp:coreProperties>
</file>